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E928A" w14:textId="77777777" w:rsidR="004D42D4" w:rsidRPr="00B401C3" w:rsidRDefault="00A41409" w:rsidP="004D42D4">
      <w:pPr>
        <w:spacing w:line="440" w:lineRule="exact"/>
        <w:jc w:val="center"/>
        <w:rPr>
          <w:rFonts w:ascii="標楷體" w:eastAsia="標楷體" w:hAnsi="標楷體"/>
          <w:color w:val="000000"/>
          <w:sz w:val="40"/>
          <w:szCs w:val="36"/>
        </w:rPr>
      </w:pPr>
      <w:r w:rsidRPr="00B401C3">
        <w:rPr>
          <w:rFonts w:ascii="標楷體" w:eastAsia="標楷體" w:hAnsi="標楷體" w:hint="eastAsia"/>
          <w:color w:val="000000"/>
          <w:sz w:val="40"/>
          <w:szCs w:val="36"/>
        </w:rPr>
        <w:t>國立政治大學</w:t>
      </w:r>
      <w:r w:rsidR="00E32731" w:rsidRPr="00B401C3">
        <w:rPr>
          <w:rFonts w:ascii="標楷體" w:eastAsia="標楷體" w:hAnsi="標楷體" w:hint="eastAsia"/>
          <w:color w:val="000000"/>
          <w:sz w:val="40"/>
          <w:szCs w:val="36"/>
        </w:rPr>
        <w:t>教育學系</w:t>
      </w:r>
    </w:p>
    <w:p w14:paraId="1CB89126" w14:textId="27854649" w:rsidR="00A41409" w:rsidRPr="00F32C64" w:rsidRDefault="00B401C3" w:rsidP="004D42D4">
      <w:pPr>
        <w:spacing w:line="440" w:lineRule="exact"/>
        <w:jc w:val="center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 w:hint="eastAsia"/>
          <w:b/>
          <w:color w:val="000000"/>
          <w:sz w:val="32"/>
          <w:szCs w:val="30"/>
          <w:u w:val="single"/>
        </w:rPr>
        <w:t xml:space="preserve"> </w:t>
      </w:r>
      <w:r w:rsidR="00254A46">
        <w:rPr>
          <w:rFonts w:ascii="標楷體" w:eastAsia="標楷體" w:hAnsi="標楷體"/>
          <w:b/>
          <w:color w:val="000000"/>
          <w:sz w:val="32"/>
          <w:szCs w:val="30"/>
          <w:u w:val="single"/>
        </w:rPr>
        <w:t>11</w:t>
      </w:r>
      <w:r w:rsidR="007D35FD">
        <w:rPr>
          <w:rFonts w:ascii="標楷體" w:eastAsia="標楷體" w:hAnsi="標楷體"/>
          <w:b/>
          <w:color w:val="000000"/>
          <w:sz w:val="32"/>
          <w:szCs w:val="30"/>
          <w:u w:val="single"/>
        </w:rPr>
        <w:t>4</w:t>
      </w:r>
      <w:r w:rsidR="00E86A31">
        <w:rPr>
          <w:rFonts w:ascii="標楷體" w:eastAsia="標楷體" w:hAnsi="標楷體"/>
          <w:b/>
          <w:color w:val="000000"/>
          <w:sz w:val="32"/>
          <w:szCs w:val="30"/>
          <w:u w:val="single"/>
        </w:rPr>
        <w:t xml:space="preserve"> </w:t>
      </w:r>
      <w:r w:rsidR="00A41409" w:rsidRPr="00F32C64">
        <w:rPr>
          <w:rFonts w:ascii="標楷體" w:eastAsia="標楷體" w:hAnsi="標楷體" w:hint="eastAsia"/>
          <w:color w:val="000000"/>
          <w:sz w:val="30"/>
          <w:szCs w:val="30"/>
        </w:rPr>
        <w:t>學年度</w:t>
      </w:r>
      <w:r w:rsidR="00E86A31">
        <w:rPr>
          <w:rFonts w:ascii="標楷體" w:eastAsia="SimSun" w:hAnsi="標楷體" w:hint="eastAsia"/>
          <w:color w:val="000000"/>
          <w:sz w:val="30"/>
          <w:szCs w:val="30"/>
        </w:rPr>
        <w:t xml:space="preserve"> </w:t>
      </w:r>
      <w:r w:rsidR="00D70103" w:rsidRPr="000471A8">
        <w:rPr>
          <w:rFonts w:ascii="標楷體" w:eastAsia="標楷體" w:hAnsi="標楷體" w:hint="eastAsia"/>
          <w:b/>
          <w:color w:val="000000"/>
          <w:sz w:val="36"/>
          <w:szCs w:val="30"/>
        </w:rPr>
        <w:t>碩</w:t>
      </w:r>
      <w:r w:rsidR="009E2350" w:rsidRPr="000471A8">
        <w:rPr>
          <w:rFonts w:ascii="標楷體" w:eastAsia="標楷體" w:hAnsi="標楷體" w:hint="eastAsia"/>
          <w:b/>
          <w:color w:val="000000"/>
          <w:sz w:val="36"/>
          <w:szCs w:val="30"/>
        </w:rPr>
        <w:t>士班</w:t>
      </w:r>
      <w:r w:rsidR="004426DB" w:rsidRPr="004426DB">
        <w:rPr>
          <w:rFonts w:ascii="標楷體" w:eastAsia="標楷體" w:hAnsi="標楷體" w:hint="eastAsia"/>
          <w:b/>
          <w:color w:val="000000"/>
          <w:sz w:val="36"/>
          <w:szCs w:val="30"/>
        </w:rPr>
        <w:t>招生</w:t>
      </w:r>
      <w:r w:rsidR="00E86A31">
        <w:rPr>
          <w:rFonts w:ascii="標楷體" w:eastAsia="SimSun" w:hAnsi="標楷體" w:hint="eastAsia"/>
          <w:b/>
          <w:color w:val="000000"/>
          <w:sz w:val="36"/>
          <w:szCs w:val="30"/>
        </w:rPr>
        <w:t xml:space="preserve"> </w:t>
      </w:r>
      <w:r w:rsidR="00BF3CE0">
        <w:rPr>
          <w:rFonts w:ascii="標楷體" w:eastAsia="標楷體" w:hAnsi="標楷體" w:hint="eastAsia"/>
          <w:color w:val="000000"/>
          <w:sz w:val="30"/>
          <w:szCs w:val="30"/>
        </w:rPr>
        <w:t>入學考試</w:t>
      </w:r>
      <w:r w:rsidR="00A41409" w:rsidRPr="00F32C64">
        <w:rPr>
          <w:rFonts w:ascii="標楷體" w:eastAsia="標楷體" w:hAnsi="標楷體" w:hint="eastAsia"/>
          <w:color w:val="000000"/>
          <w:sz w:val="30"/>
          <w:szCs w:val="30"/>
        </w:rPr>
        <w:t>考生</w:t>
      </w:r>
      <w:r w:rsidR="00611671">
        <w:rPr>
          <w:rFonts w:ascii="標楷體" w:eastAsia="標楷體" w:hAnsi="標楷體" w:hint="eastAsia"/>
          <w:color w:val="000000"/>
          <w:sz w:val="30"/>
          <w:szCs w:val="30"/>
        </w:rPr>
        <w:t>基本</w:t>
      </w:r>
      <w:r w:rsidR="00A41409" w:rsidRPr="00F32C64">
        <w:rPr>
          <w:rFonts w:ascii="標楷體" w:eastAsia="標楷體" w:hAnsi="標楷體" w:hint="eastAsia"/>
          <w:color w:val="000000"/>
          <w:sz w:val="30"/>
          <w:szCs w:val="30"/>
        </w:rPr>
        <w:t>資料表</w:t>
      </w:r>
    </w:p>
    <w:p w14:paraId="6FA5308D" w14:textId="77777777" w:rsidR="001766A7" w:rsidRPr="00552D0C" w:rsidRDefault="001766A7" w:rsidP="001766A7">
      <w:pPr>
        <w:spacing w:line="440" w:lineRule="exact"/>
        <w:jc w:val="center"/>
        <w:rPr>
          <w:rFonts w:ascii="標楷體" w:eastAsia="標楷體" w:hAnsi="標楷體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600"/>
        <w:gridCol w:w="669"/>
        <w:gridCol w:w="425"/>
        <w:gridCol w:w="709"/>
        <w:gridCol w:w="1984"/>
        <w:gridCol w:w="2073"/>
      </w:tblGrid>
      <w:tr w:rsidR="003B7FB2" w:rsidRPr="00297622" w14:paraId="37C21233" w14:textId="77777777" w:rsidTr="003B7FB2">
        <w:trPr>
          <w:trHeight w:val="721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447195" w14:textId="77777777" w:rsidR="003B7FB2" w:rsidRPr="00297622" w:rsidRDefault="003B7FB2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C62B61" w14:textId="77777777" w:rsidR="003B7FB2" w:rsidRPr="00297622" w:rsidRDefault="003B7FB2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7B28AB" w14:textId="77777777" w:rsidR="003B7FB2" w:rsidRPr="00297622" w:rsidRDefault="003B7FB2" w:rsidP="001F3724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性 別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D3E87C" w14:textId="77777777" w:rsidR="003B7FB2" w:rsidRPr="00297622" w:rsidRDefault="003B7FB2" w:rsidP="001F3724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073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F8AB802" w14:textId="77777777" w:rsidR="003B7FB2" w:rsidRPr="00297622" w:rsidRDefault="003B7FB2" w:rsidP="003B7FB2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3B7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個人照</w:t>
            </w:r>
          </w:p>
        </w:tc>
      </w:tr>
      <w:tr w:rsidR="003B7FB2" w:rsidRPr="00297622" w14:paraId="37D909AC" w14:textId="77777777" w:rsidTr="006321B6">
        <w:trPr>
          <w:trHeight w:val="721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40F08A" w14:textId="77777777" w:rsidR="003B7FB2" w:rsidRPr="00297622" w:rsidRDefault="003B7FB2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58B8F1" w14:textId="77777777" w:rsidR="003B7FB2" w:rsidRPr="00297622" w:rsidRDefault="003B7FB2" w:rsidP="003B7FB2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民國</w:t>
            </w:r>
            <w:r w:rsidRPr="00297622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297622">
              <w:rPr>
                <w:rFonts w:ascii="標楷體" w:eastAsia="SimSun" w:hAnsi="標楷體" w:hint="eastAsia"/>
                <w:color w:val="000000"/>
                <w:lang w:eastAsia="zh-CN"/>
              </w:rPr>
              <w:t xml:space="preserve">   </w:t>
            </w:r>
            <w:r w:rsidRPr="00297622">
              <w:rPr>
                <w:rFonts w:ascii="標楷體" w:eastAsia="標楷體" w:hAnsi="標楷體" w:hint="eastAsia"/>
                <w:color w:val="000000"/>
              </w:rPr>
              <w:t xml:space="preserve">年    </w:t>
            </w:r>
            <w:r w:rsidRPr="00297622">
              <w:rPr>
                <w:rFonts w:ascii="標楷體" w:eastAsia="SimSun" w:hAnsi="標楷體" w:hint="eastAsia"/>
                <w:color w:val="000000"/>
                <w:lang w:eastAsia="zh-CN"/>
              </w:rPr>
              <w:t xml:space="preserve"> </w:t>
            </w:r>
            <w:r w:rsidRPr="00297622">
              <w:rPr>
                <w:rFonts w:ascii="標楷體" w:eastAsia="標楷體" w:hAnsi="標楷體" w:hint="eastAsia"/>
                <w:color w:val="000000"/>
              </w:rPr>
              <w:t xml:space="preserve">月    </w:t>
            </w:r>
            <w:r w:rsidRPr="00297622">
              <w:rPr>
                <w:rFonts w:ascii="標楷體" w:eastAsia="SimSun" w:hAnsi="標楷體" w:hint="eastAsia"/>
                <w:color w:val="000000"/>
                <w:lang w:eastAsia="zh-CN"/>
              </w:rPr>
              <w:t xml:space="preserve"> </w:t>
            </w:r>
            <w:r w:rsidRPr="00297622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109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BBFB72" w14:textId="77777777" w:rsidR="003B7FB2" w:rsidRPr="00297622" w:rsidRDefault="003B7FB2" w:rsidP="003B7FB2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電</w:t>
            </w:r>
            <w:r>
              <w:rPr>
                <w:rFonts w:ascii="標楷體" w:eastAsia="SimSun" w:hAnsi="標楷體" w:hint="eastAsia"/>
                <w:b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話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AA3508" w14:textId="77777777" w:rsidR="003B7FB2" w:rsidRPr="003B7FB2" w:rsidRDefault="003B7FB2" w:rsidP="003B7FB2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Cs w:val="20"/>
              </w:rPr>
            </w:pPr>
            <w:r w:rsidRPr="003B7FB2">
              <w:rPr>
                <w:rFonts w:ascii="標楷體" w:eastAsia="標楷體" w:hAnsi="標楷體" w:hint="eastAsia"/>
                <w:color w:val="000000"/>
                <w:szCs w:val="20"/>
              </w:rPr>
              <w:t>(手機)</w:t>
            </w:r>
          </w:p>
        </w:tc>
        <w:tc>
          <w:tcPr>
            <w:tcW w:w="207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9C14DF8" w14:textId="77777777" w:rsidR="003B7FB2" w:rsidRPr="00297622" w:rsidRDefault="003B7FB2" w:rsidP="001F3724">
            <w:pPr>
              <w:spacing w:line="276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B7FB2" w:rsidRPr="00297622" w14:paraId="6205599F" w14:textId="77777777" w:rsidTr="00F71ADC">
        <w:trPr>
          <w:trHeight w:val="87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4D883" w14:textId="77777777" w:rsidR="003B7FB2" w:rsidRPr="00297622" w:rsidRDefault="003B7FB2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E-mail：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2E8EF" w14:textId="77777777" w:rsidR="003B7FB2" w:rsidRPr="00297622" w:rsidRDefault="003B7FB2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F26BD" w14:textId="77777777" w:rsidR="003B7FB2" w:rsidRPr="00297622" w:rsidRDefault="003B7FB2" w:rsidP="001F3724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DFBB2" w14:textId="77777777" w:rsidR="003B7FB2" w:rsidRPr="003B7FB2" w:rsidRDefault="003B7FB2" w:rsidP="003B7FB2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Cs w:val="20"/>
              </w:rPr>
            </w:pPr>
            <w:r w:rsidRPr="003B7FB2">
              <w:rPr>
                <w:rFonts w:ascii="標楷體" w:eastAsia="標楷體" w:hAnsi="標楷體" w:hint="eastAsia"/>
                <w:color w:val="000000"/>
                <w:szCs w:val="20"/>
              </w:rPr>
              <w:t>(住家)</w:t>
            </w:r>
          </w:p>
        </w:tc>
        <w:tc>
          <w:tcPr>
            <w:tcW w:w="2073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5DD01B" w14:textId="77777777" w:rsidR="003B7FB2" w:rsidRPr="00297622" w:rsidRDefault="003B7FB2" w:rsidP="001F3724">
            <w:pPr>
              <w:spacing w:line="276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E2350" w:rsidRPr="00297622" w14:paraId="72870C02" w14:textId="77777777" w:rsidTr="00F71ADC">
        <w:trPr>
          <w:trHeight w:val="993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C2359" w14:textId="77777777" w:rsidR="009E2350" w:rsidRPr="00297622" w:rsidRDefault="009E2350" w:rsidP="001F3724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9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F4C71A" w14:textId="77777777" w:rsidR="009E2350" w:rsidRPr="00297622" w:rsidRDefault="00984519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3B7FB2">
              <w:rPr>
                <w:rFonts w:ascii="標楷體" w:eastAsia="標楷體" w:hAnsi="標楷體" w:hint="eastAsia"/>
                <w:sz w:val="28"/>
                <w:szCs w:val="40"/>
              </w:rPr>
              <w:t>□□□</w:t>
            </w:r>
          </w:p>
        </w:tc>
      </w:tr>
      <w:tr w:rsidR="002D2D9E" w:rsidRPr="00297622" w14:paraId="484E9B2E" w14:textId="77777777" w:rsidTr="009B7E79">
        <w:trPr>
          <w:trHeight w:val="693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49838" w14:textId="77777777" w:rsidR="002D2D9E" w:rsidRPr="00297622" w:rsidRDefault="002D2D9E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  歷</w:t>
            </w:r>
          </w:p>
        </w:tc>
        <w:tc>
          <w:tcPr>
            <w:tcW w:w="9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B080F8" w14:textId="77777777" w:rsidR="002D2D9E" w:rsidRPr="00297622" w:rsidRDefault="002D2D9E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畢業年月：   年   月   畢業學校：             科系：</w:t>
            </w:r>
          </w:p>
          <w:p w14:paraId="0350A821" w14:textId="77777777" w:rsidR="003E27B5" w:rsidRPr="00297622" w:rsidRDefault="003E27B5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輔系：                 </w:t>
            </w:r>
            <w:r w:rsidR="0043105A"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修畢</w:t>
            </w: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教育學程：</w:t>
            </w:r>
            <w:r w:rsidR="0043105A"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 是    □ 否</w:t>
            </w:r>
          </w:p>
        </w:tc>
      </w:tr>
      <w:tr w:rsidR="00DA211F" w:rsidRPr="00297622" w14:paraId="3E60C976" w14:textId="77777777" w:rsidTr="00297622">
        <w:trPr>
          <w:trHeight w:val="693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41F77" w14:textId="77777777" w:rsidR="00DA211F" w:rsidRPr="00297622" w:rsidRDefault="00DA211F" w:rsidP="001F3724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學業成績</w:t>
            </w:r>
          </w:p>
        </w:tc>
        <w:tc>
          <w:tcPr>
            <w:tcW w:w="4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7C3FD" w14:textId="77777777" w:rsidR="00DA211F" w:rsidRPr="00297622" w:rsidRDefault="00DA211F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在校總平均             分</w:t>
            </w:r>
          </w:p>
          <w:p w14:paraId="23069DC0" w14:textId="77777777" w:rsidR="003E27B5" w:rsidRPr="00297622" w:rsidRDefault="003E27B5" w:rsidP="004A659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color w:val="000000"/>
                <w:szCs w:val="28"/>
              </w:rPr>
              <w:t>（應屆請填前</w:t>
            </w:r>
            <w:r w:rsidR="004A6592">
              <w:rPr>
                <w:rFonts w:ascii="標楷體" w:eastAsia="標楷體" w:hAnsi="標楷體"/>
                <w:color w:val="000000"/>
                <w:szCs w:val="28"/>
              </w:rPr>
              <w:t>6</w:t>
            </w:r>
            <w:r w:rsidRPr="00297622">
              <w:rPr>
                <w:rFonts w:ascii="標楷體" w:eastAsia="標楷體" w:hAnsi="標楷體" w:hint="eastAsia"/>
                <w:color w:val="000000"/>
                <w:szCs w:val="28"/>
              </w:rPr>
              <w:t>學期成績總平均）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E8440" w14:textId="77777777" w:rsidR="00DA211F" w:rsidRPr="00297622" w:rsidRDefault="00DA211F" w:rsidP="001F3724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班排名</w:t>
            </w: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845941" w14:textId="77777777" w:rsidR="00DA211F" w:rsidRPr="00297622" w:rsidRDefault="00DA211F" w:rsidP="00CF2A67">
            <w:pPr>
              <w:spacing w:line="276" w:lineRule="auto"/>
              <w:ind w:firstLineChars="700" w:firstLine="16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297622">
              <w:rPr>
                <w:rFonts w:ascii="標楷體" w:eastAsia="標楷體" w:hAnsi="標楷體" w:hint="eastAsia"/>
                <w:color w:val="000000"/>
                <w:szCs w:val="28"/>
              </w:rPr>
              <w:t>（</w:t>
            </w:r>
            <w:proofErr w:type="gramEnd"/>
            <w:r w:rsidRPr="00297622">
              <w:rPr>
                <w:rFonts w:ascii="標楷體" w:eastAsia="標楷體" w:hAnsi="標楷體" w:hint="eastAsia"/>
                <w:color w:val="000000"/>
                <w:szCs w:val="28"/>
              </w:rPr>
              <w:t>全班人數：</w:t>
            </w:r>
            <w:r w:rsidRPr="00297622">
              <w:rPr>
                <w:rFonts w:ascii="標楷體" w:eastAsia="標楷體" w:hAnsi="標楷體" w:hint="eastAsia"/>
                <w:color w:val="000000"/>
                <w:szCs w:val="28"/>
                <w:u w:val="single"/>
              </w:rPr>
              <w:t xml:space="preserve">     </w:t>
            </w:r>
            <w:r w:rsidRPr="00297622">
              <w:rPr>
                <w:rFonts w:ascii="標楷體" w:eastAsia="標楷體" w:hAnsi="標楷體" w:hint="eastAsia"/>
                <w:color w:val="000000"/>
                <w:szCs w:val="28"/>
              </w:rPr>
              <w:t>）</w:t>
            </w:r>
          </w:p>
        </w:tc>
      </w:tr>
      <w:tr w:rsidR="00036A1B" w:rsidRPr="00297622" w14:paraId="16322B2D" w14:textId="77777777" w:rsidTr="00F71ADC">
        <w:trPr>
          <w:trHeight w:val="1047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D8C36" w14:textId="77777777" w:rsidR="00036A1B" w:rsidRPr="00297622" w:rsidRDefault="00036A1B" w:rsidP="00CD5A43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CD5A4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現</w:t>
            </w:r>
            <w:r>
              <w:rPr>
                <w:rFonts w:ascii="標楷體" w:eastAsia="SimSun" w:hAnsi="標楷體" w:hint="eastAsia"/>
                <w:b/>
                <w:color w:val="00000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CD5A4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職</w:t>
            </w:r>
          </w:p>
        </w:tc>
        <w:tc>
          <w:tcPr>
            <w:tcW w:w="9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98AD03" w14:textId="77777777" w:rsidR="00036A1B" w:rsidRPr="00297622" w:rsidRDefault="00C75038" w:rsidP="00C75038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A420BD">
              <w:rPr>
                <w:rFonts w:ascii="標楷體" w:eastAsia="標楷體" w:hAnsi="標楷體" w:hint="eastAsia"/>
              </w:rPr>
              <w:t>服務單位:                           職稱：</w:t>
            </w:r>
          </w:p>
        </w:tc>
      </w:tr>
      <w:tr w:rsidR="0052779A" w:rsidRPr="00297622" w14:paraId="3F5E25CB" w14:textId="77777777" w:rsidTr="003C0314">
        <w:trPr>
          <w:trHeight w:val="613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F2415" w14:textId="77777777" w:rsidR="000C2ACB" w:rsidRPr="00297622" w:rsidRDefault="003C0314" w:rsidP="001F3724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教師證照</w:t>
            </w:r>
          </w:p>
        </w:tc>
        <w:tc>
          <w:tcPr>
            <w:tcW w:w="9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07FF16" w14:textId="77777777" w:rsidR="004426DB" w:rsidRPr="004426DB" w:rsidRDefault="003C0314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□中學 </w:t>
            </w:r>
            <w:r w:rsidRPr="00297622">
              <w:rPr>
                <w:rFonts w:ascii="標楷體" w:eastAsia="SimSun" w:hAnsi="標楷體" w:hint="eastAsia"/>
                <w:color w:val="000000"/>
                <w:sz w:val="28"/>
                <w:szCs w:val="28"/>
              </w:rPr>
              <w:t xml:space="preserve"> </w:t>
            </w:r>
            <w:r w:rsidRPr="004426D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□小學</w:t>
            </w:r>
            <w:r w:rsidRPr="004426D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4426DB" w:rsidRPr="004426D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科別：_</w:t>
            </w:r>
            <w:r w:rsidR="004426DB" w:rsidRPr="004426DB">
              <w:rPr>
                <w:rFonts w:ascii="標楷體" w:eastAsia="標楷體" w:hAnsi="標楷體"/>
                <w:color w:val="000000"/>
                <w:sz w:val="28"/>
                <w:szCs w:val="28"/>
              </w:rPr>
              <w:t>___________</w:t>
            </w:r>
          </w:p>
          <w:p w14:paraId="4142EBD5" w14:textId="07FE3BF6" w:rsidR="0052779A" w:rsidRPr="00297622" w:rsidRDefault="003C0314" w:rsidP="00552D0C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□實習中</w:t>
            </w:r>
            <w:r w:rsidR="00552D0C">
              <w:rPr>
                <w:rFonts w:ascii="標楷體" w:eastAsia="SimSun" w:hAnsi="標楷體" w:hint="eastAsia"/>
                <w:color w:val="000000"/>
                <w:sz w:val="28"/>
                <w:szCs w:val="28"/>
              </w:rPr>
              <w:t xml:space="preserve"> </w:t>
            </w: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□無</w:t>
            </w:r>
            <w:r w:rsidRPr="00297622">
              <w:rPr>
                <w:rFonts w:ascii="標楷體" w:eastAsia="SimSun" w:hAnsi="標楷體" w:hint="eastAsia"/>
                <w:color w:val="000000"/>
                <w:sz w:val="28"/>
                <w:szCs w:val="28"/>
              </w:rPr>
              <w:t xml:space="preserve">  </w:t>
            </w:r>
            <w:r w:rsidR="004426DB">
              <w:rPr>
                <w:rFonts w:ascii="標楷體" w:eastAsia="SimSun" w:hAnsi="標楷體"/>
                <w:color w:val="000000"/>
                <w:sz w:val="28"/>
                <w:szCs w:val="28"/>
              </w:rPr>
              <w:t xml:space="preserve">  </w:t>
            </w: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其他</w:t>
            </w:r>
            <w:r w:rsidR="004426DB" w:rsidRPr="004426D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</w:t>
            </w:r>
            <w:r w:rsidR="00552D0C" w:rsidRPr="004426D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</w:t>
            </w:r>
            <w:r w:rsidR="00552D0C" w:rsidRPr="004426DB">
              <w:rPr>
                <w:rFonts w:ascii="標楷體" w:eastAsia="標楷體" w:hAnsi="標楷體"/>
                <w:color w:val="000000"/>
                <w:sz w:val="28"/>
                <w:szCs w:val="28"/>
              </w:rPr>
              <w:t>_</w:t>
            </w: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</w:t>
            </w:r>
          </w:p>
        </w:tc>
      </w:tr>
      <w:tr w:rsidR="006D19F2" w:rsidRPr="00297622" w14:paraId="15EB6524" w14:textId="77777777" w:rsidTr="00297622">
        <w:trPr>
          <w:trHeight w:val="2690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CA74D" w14:textId="10DA15E9" w:rsidR="006D19F2" w:rsidRPr="00297622" w:rsidRDefault="006D19F2" w:rsidP="006D19F2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外文</w:t>
            </w:r>
            <w:r w:rsidRPr="00C228C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檢定</w:t>
            </w:r>
          </w:p>
        </w:tc>
        <w:tc>
          <w:tcPr>
            <w:tcW w:w="9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307"/>
              <w:gridCol w:w="1307"/>
              <w:gridCol w:w="1307"/>
              <w:gridCol w:w="1307"/>
              <w:gridCol w:w="1307"/>
              <w:gridCol w:w="1308"/>
              <w:gridCol w:w="1308"/>
            </w:tblGrid>
            <w:tr w:rsidR="006D19F2" w14:paraId="1FF6EDE6" w14:textId="77777777" w:rsidTr="00EC6160">
              <w:tc>
                <w:tcPr>
                  <w:tcW w:w="1307" w:type="dxa"/>
                  <w:vAlign w:val="center"/>
                </w:tcPr>
                <w:p w14:paraId="74CF76F5" w14:textId="77777777" w:rsidR="006D19F2" w:rsidRPr="00C228CD" w:rsidRDefault="006D19F2" w:rsidP="006D19F2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C228CD">
                    <w:rPr>
                      <w:rFonts w:ascii="標楷體" w:eastAsia="標楷體" w:hAnsi="標楷體" w:hint="eastAsia"/>
                      <w:color w:val="000000"/>
                    </w:rPr>
                    <w:t>類型</w:t>
                  </w:r>
                </w:p>
              </w:tc>
              <w:tc>
                <w:tcPr>
                  <w:tcW w:w="1307" w:type="dxa"/>
                  <w:vAlign w:val="center"/>
                </w:tcPr>
                <w:p w14:paraId="561382B3" w14:textId="77777777" w:rsidR="006D19F2" w:rsidRPr="00C228CD" w:rsidRDefault="006D19F2" w:rsidP="006D19F2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C228CD">
                    <w:rPr>
                      <w:rFonts w:ascii="標楷體" w:eastAsia="標楷體" w:hAnsi="標楷體" w:hint="eastAsia"/>
                      <w:color w:val="000000"/>
                    </w:rPr>
                    <w:t>全民英檢(GEPT)</w:t>
                  </w:r>
                </w:p>
              </w:tc>
              <w:tc>
                <w:tcPr>
                  <w:tcW w:w="1307" w:type="dxa"/>
                  <w:vAlign w:val="center"/>
                </w:tcPr>
                <w:p w14:paraId="4589E3DF" w14:textId="77777777" w:rsidR="006D19F2" w:rsidRPr="00C228CD" w:rsidRDefault="006D19F2" w:rsidP="006D19F2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proofErr w:type="gramStart"/>
                  <w:r w:rsidRPr="00C228CD">
                    <w:rPr>
                      <w:rFonts w:ascii="標楷體" w:eastAsia="標楷體" w:hAnsi="標楷體" w:hint="eastAsia"/>
                      <w:color w:val="000000"/>
                    </w:rPr>
                    <w:t>多益</w:t>
                  </w:r>
                  <w:proofErr w:type="gramEnd"/>
                  <w:r w:rsidRPr="00C228CD">
                    <w:rPr>
                      <w:rFonts w:ascii="標楷體" w:eastAsia="標楷體" w:hAnsi="標楷體" w:hint="eastAsia"/>
                      <w:color w:val="000000"/>
                    </w:rPr>
                    <w:t xml:space="preserve"> (TOEIC)</w:t>
                  </w:r>
                </w:p>
              </w:tc>
              <w:tc>
                <w:tcPr>
                  <w:tcW w:w="1307" w:type="dxa"/>
                  <w:vAlign w:val="center"/>
                </w:tcPr>
                <w:p w14:paraId="55F7A97E" w14:textId="77777777" w:rsidR="006D19F2" w:rsidRPr="00C228CD" w:rsidRDefault="006D19F2" w:rsidP="006D19F2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C228CD">
                    <w:rPr>
                      <w:rFonts w:ascii="標楷體" w:eastAsia="標楷體" w:hAnsi="標楷體" w:hint="eastAsia"/>
                      <w:color w:val="000000"/>
                    </w:rPr>
                    <w:t>托福(TOEFL)</w:t>
                  </w:r>
                </w:p>
              </w:tc>
              <w:tc>
                <w:tcPr>
                  <w:tcW w:w="1307" w:type="dxa"/>
                  <w:vAlign w:val="center"/>
                </w:tcPr>
                <w:p w14:paraId="192E2B8E" w14:textId="77777777" w:rsidR="006D19F2" w:rsidRPr="00C228CD" w:rsidRDefault="006D19F2" w:rsidP="006D19F2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C228CD">
                    <w:rPr>
                      <w:rFonts w:ascii="標楷體" w:eastAsia="標楷體" w:hAnsi="標楷體" w:hint="eastAsia"/>
                      <w:color w:val="000000"/>
                    </w:rPr>
                    <w:t>雅思 (IELTS)</w:t>
                  </w:r>
                </w:p>
              </w:tc>
              <w:tc>
                <w:tcPr>
                  <w:tcW w:w="1308" w:type="dxa"/>
                  <w:vAlign w:val="center"/>
                </w:tcPr>
                <w:p w14:paraId="1B49A5D4" w14:textId="77777777" w:rsidR="006D19F2" w:rsidRDefault="006D19F2" w:rsidP="006D19F2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C228CD">
                    <w:rPr>
                      <w:rFonts w:ascii="標楷體" w:eastAsia="標楷體" w:hAnsi="標楷體" w:hint="eastAsia"/>
                      <w:color w:val="000000"/>
                    </w:rPr>
                    <w:t>其他</w:t>
                  </w:r>
                  <w:r>
                    <w:rPr>
                      <w:rFonts w:ascii="SimSun" w:eastAsia="SimSun" w:hAnsi="SimSun" w:hint="eastAsia"/>
                      <w:color w:val="000000"/>
                    </w:rPr>
                    <w:t>：</w:t>
                  </w:r>
                </w:p>
                <w:p w14:paraId="736B752D" w14:textId="77777777" w:rsidR="006D19F2" w:rsidRPr="00C228CD" w:rsidRDefault="006D19F2" w:rsidP="006D19F2">
                  <w:pPr>
                    <w:spacing w:line="276" w:lineRule="auto"/>
                    <w:jc w:val="center"/>
                    <w:rPr>
                      <w:rFonts w:ascii="標楷體" w:eastAsia="SimSun" w:hAnsi="標楷體"/>
                      <w:color w:val="000000"/>
                      <w:lang w:eastAsia="zh-CN"/>
                    </w:rPr>
                  </w:pPr>
                  <w:r>
                    <w:rPr>
                      <w:rFonts w:ascii="標楷體" w:eastAsia="SimSun" w:hAnsi="標楷體" w:hint="eastAsia"/>
                      <w:color w:val="000000"/>
                      <w:lang w:eastAsia="zh-CN"/>
                    </w:rPr>
                    <w:t>_</w:t>
                  </w:r>
                  <w:r>
                    <w:rPr>
                      <w:rFonts w:ascii="標楷體" w:eastAsia="SimSun" w:hAnsi="標楷體"/>
                      <w:color w:val="000000"/>
                      <w:lang w:eastAsia="zh-CN"/>
                    </w:rPr>
                    <w:t>________</w:t>
                  </w:r>
                </w:p>
              </w:tc>
              <w:tc>
                <w:tcPr>
                  <w:tcW w:w="1308" w:type="dxa"/>
                  <w:vMerge w:val="restart"/>
                  <w:vAlign w:val="center"/>
                </w:tcPr>
                <w:p w14:paraId="7C7B4444" w14:textId="77777777" w:rsidR="006D19F2" w:rsidRPr="00C228CD" w:rsidRDefault="006D19F2" w:rsidP="006D19F2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297622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□</w:t>
                  </w:r>
                  <w:r w:rsidRPr="00C228CD">
                    <w:rPr>
                      <w:rFonts w:ascii="標楷體" w:eastAsia="標楷體" w:hAnsi="標楷體" w:hint="eastAsia"/>
                      <w:color w:val="000000"/>
                    </w:rPr>
                    <w:t>無參與</w:t>
                  </w:r>
                </w:p>
              </w:tc>
            </w:tr>
            <w:tr w:rsidR="006D19F2" w14:paraId="2AFE48E3" w14:textId="77777777" w:rsidTr="00EC6160">
              <w:tc>
                <w:tcPr>
                  <w:tcW w:w="1307" w:type="dxa"/>
                  <w:vAlign w:val="center"/>
                </w:tcPr>
                <w:p w14:paraId="5F115A82" w14:textId="77777777" w:rsidR="006D19F2" w:rsidRPr="00C228CD" w:rsidRDefault="006D19F2" w:rsidP="006D19F2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C228CD">
                    <w:rPr>
                      <w:rFonts w:ascii="標楷體" w:eastAsia="標楷體" w:hAnsi="標楷體" w:hint="eastAsia"/>
                      <w:color w:val="000000"/>
                    </w:rPr>
                    <w:t>分數/級數</w:t>
                  </w:r>
                </w:p>
              </w:tc>
              <w:tc>
                <w:tcPr>
                  <w:tcW w:w="1307" w:type="dxa"/>
                  <w:vAlign w:val="center"/>
                </w:tcPr>
                <w:p w14:paraId="37CA11C8" w14:textId="77777777" w:rsidR="006D19F2" w:rsidRPr="00C228CD" w:rsidRDefault="006D19F2" w:rsidP="006D19F2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14:paraId="5E18F65A" w14:textId="77777777" w:rsidR="006D19F2" w:rsidRPr="00C228CD" w:rsidRDefault="006D19F2" w:rsidP="006D19F2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14:paraId="7EAFCC95" w14:textId="77777777" w:rsidR="006D19F2" w:rsidRPr="00C228CD" w:rsidRDefault="006D19F2" w:rsidP="006D19F2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14:paraId="394873EE" w14:textId="77777777" w:rsidR="006D19F2" w:rsidRPr="00C228CD" w:rsidRDefault="006D19F2" w:rsidP="006D19F2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08" w:type="dxa"/>
                  <w:vAlign w:val="center"/>
                </w:tcPr>
                <w:p w14:paraId="2B94386B" w14:textId="77777777" w:rsidR="006D19F2" w:rsidRPr="00C228CD" w:rsidRDefault="006D19F2" w:rsidP="006D19F2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08" w:type="dxa"/>
                  <w:vMerge/>
                  <w:vAlign w:val="center"/>
                </w:tcPr>
                <w:p w14:paraId="70453B3B" w14:textId="77777777" w:rsidR="006D19F2" w:rsidRPr="00C228CD" w:rsidRDefault="006D19F2" w:rsidP="006D19F2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</w:tbl>
          <w:p w14:paraId="561F9D89" w14:textId="198740D9" w:rsidR="006D19F2" w:rsidRPr="006D19F2" w:rsidRDefault="006D19F2" w:rsidP="006D19F2">
            <w:pPr>
              <w:spacing w:line="276" w:lineRule="auto"/>
              <w:ind w:firstLineChars="50" w:firstLine="120"/>
              <w:rPr>
                <w:rFonts w:ascii="標楷體" w:eastAsiaTheme="minorEastAsia" w:hAnsi="標楷體"/>
              </w:rPr>
            </w:pPr>
          </w:p>
        </w:tc>
      </w:tr>
      <w:tr w:rsidR="006D19F2" w:rsidRPr="00297622" w14:paraId="1B0DC920" w14:textId="77777777" w:rsidTr="00F71ADC">
        <w:trPr>
          <w:trHeight w:val="1218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3DDCA" w14:textId="2080A272" w:rsidR="006D19F2" w:rsidRPr="00297622" w:rsidRDefault="006D19F2" w:rsidP="006D19F2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公職考試</w:t>
            </w:r>
          </w:p>
        </w:tc>
        <w:tc>
          <w:tcPr>
            <w:tcW w:w="9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5D1C0C" w14:textId="77777777" w:rsidR="006D19F2" w:rsidRPr="00530F8D" w:rsidRDefault="006D19F2" w:rsidP="006D19F2">
            <w:pPr>
              <w:spacing w:line="360" w:lineRule="auto"/>
              <w:ind w:firstLineChars="50" w:firstLine="120"/>
              <w:rPr>
                <w:rFonts w:ascii="標楷體" w:eastAsia="SimSun" w:hAnsi="標楷體"/>
              </w:rPr>
            </w:pPr>
            <w:r w:rsidRPr="00297622">
              <w:rPr>
                <w:rFonts w:ascii="標楷體" w:eastAsia="標楷體" w:hAnsi="標楷體" w:hint="eastAsia"/>
              </w:rPr>
              <w:t>類別：□高考 □普考 □特考 □其他__________</w:t>
            </w:r>
            <w:r>
              <w:rPr>
                <w:rFonts w:ascii="標楷體" w:eastAsia="SimSun" w:hAnsi="標楷體" w:hint="eastAsia"/>
              </w:rPr>
              <w:t xml:space="preserve">        </w:t>
            </w:r>
            <w:r w:rsidRPr="00297622">
              <w:rPr>
                <w:rFonts w:ascii="標楷體" w:eastAsia="標楷體" w:hAnsi="標楷體" w:hint="eastAsia"/>
              </w:rPr>
              <w:t>□無</w:t>
            </w:r>
            <w:r w:rsidRPr="00530F8D">
              <w:rPr>
                <w:rFonts w:ascii="標楷體" w:eastAsia="標楷體" w:hAnsi="標楷體" w:hint="eastAsia"/>
              </w:rPr>
              <w:t>參與</w:t>
            </w:r>
          </w:p>
          <w:p w14:paraId="6CE151D8" w14:textId="4F09BC79" w:rsidR="006D19F2" w:rsidRPr="00297622" w:rsidRDefault="006D19F2" w:rsidP="006D19F2">
            <w:pPr>
              <w:spacing w:line="276" w:lineRule="auto"/>
              <w:ind w:firstLineChars="50" w:firstLine="120"/>
              <w:rPr>
                <w:rFonts w:ascii="標楷體" w:eastAsia="SimSun" w:hAnsi="標楷體"/>
                <w:lang w:eastAsia="zh-CN"/>
              </w:rPr>
            </w:pPr>
            <w:r w:rsidRPr="00297622">
              <w:rPr>
                <w:rFonts w:ascii="標楷體" w:eastAsia="標楷體" w:hAnsi="標楷體" w:hint="eastAsia"/>
              </w:rPr>
              <w:t>通過年度：______      類科：__________</w:t>
            </w:r>
          </w:p>
        </w:tc>
      </w:tr>
      <w:tr w:rsidR="005C2A58" w:rsidRPr="00297622" w14:paraId="0EAAA7AA" w14:textId="77777777" w:rsidTr="009B7E79">
        <w:trPr>
          <w:trHeight w:val="1191"/>
        </w:trPr>
        <w:tc>
          <w:tcPr>
            <w:tcW w:w="136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99BA0" w14:textId="77777777" w:rsidR="005C2A58" w:rsidRPr="00297622" w:rsidRDefault="005C2A58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lastRenderedPageBreak/>
              <w:t>重要經歷</w:t>
            </w:r>
          </w:p>
        </w:tc>
        <w:tc>
          <w:tcPr>
            <w:tcW w:w="9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044282" w14:textId="22EAEA48" w:rsidR="005C2A58" w:rsidRPr="00530F8D" w:rsidRDefault="00060A83" w:rsidP="00530F8D">
            <w:pPr>
              <w:spacing w:line="276" w:lineRule="auto"/>
              <w:rPr>
                <w:rFonts w:ascii="標楷體" w:eastAsia="SimSun" w:hAnsi="標楷體"/>
                <w:color w:val="000000"/>
              </w:rPr>
            </w:pPr>
            <w:r w:rsidRPr="00297622">
              <w:rPr>
                <w:rFonts w:ascii="標楷體" w:eastAsia="標楷體" w:hAnsi="標楷體" w:hint="eastAsia"/>
                <w:color w:val="000000"/>
              </w:rPr>
              <w:t>1.</w:t>
            </w:r>
            <w:r w:rsidR="00530F8D">
              <w:rPr>
                <w:rFonts w:ascii="標楷體" w:eastAsia="標楷體" w:hAnsi="標楷體" w:hint="eastAsia"/>
                <w:color w:val="000000"/>
              </w:rPr>
              <w:t>工作經驗（含兵役、教學或研究助理</w:t>
            </w:r>
            <w:r w:rsidR="005C2A58" w:rsidRPr="00297622">
              <w:rPr>
                <w:rFonts w:ascii="標楷體" w:eastAsia="標楷體" w:hAnsi="標楷體" w:hint="eastAsia"/>
                <w:color w:val="000000"/>
              </w:rPr>
              <w:t>等）。請說明</w:t>
            </w:r>
            <w:r w:rsidR="00552D0C" w:rsidRPr="00297622">
              <w:rPr>
                <w:rFonts w:ascii="標楷體" w:eastAsia="標楷體" w:hAnsi="標楷體" w:hint="eastAsia"/>
                <w:color w:val="000000"/>
              </w:rPr>
              <w:t>工作機構、</w:t>
            </w:r>
            <w:r w:rsidR="005C2A58" w:rsidRPr="00297622">
              <w:rPr>
                <w:rFonts w:ascii="標楷體" w:eastAsia="標楷體" w:hAnsi="標楷體" w:hint="eastAsia"/>
                <w:color w:val="000000"/>
              </w:rPr>
              <w:t>職位、</w:t>
            </w:r>
            <w:proofErr w:type="gramStart"/>
            <w:r w:rsidR="005C2A58" w:rsidRPr="00297622">
              <w:rPr>
                <w:rFonts w:ascii="標楷體" w:eastAsia="標楷體" w:hAnsi="標楷體" w:hint="eastAsia"/>
                <w:color w:val="000000"/>
              </w:rPr>
              <w:t>起迄</w:t>
            </w:r>
            <w:proofErr w:type="gramEnd"/>
            <w:r w:rsidR="00530F8D">
              <w:rPr>
                <w:rFonts w:ascii="標楷體" w:eastAsia="標楷體" w:hAnsi="標楷體" w:hint="eastAsia"/>
                <w:color w:val="000000"/>
              </w:rPr>
              <w:t>年月</w:t>
            </w:r>
          </w:p>
          <w:p w14:paraId="117858F6" w14:textId="77777777" w:rsidR="005C2A58" w:rsidRPr="00297622" w:rsidRDefault="005C2A58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0F97FDA" w14:textId="77777777" w:rsidR="00060A83" w:rsidRPr="00297622" w:rsidRDefault="00060A83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C2A58" w:rsidRPr="00297622" w14:paraId="59DED2CE" w14:textId="77777777" w:rsidTr="009B7E79">
        <w:trPr>
          <w:trHeight w:val="1136"/>
        </w:trPr>
        <w:tc>
          <w:tcPr>
            <w:tcW w:w="13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ED397" w14:textId="77777777" w:rsidR="005C2A58" w:rsidRPr="00297622" w:rsidRDefault="005C2A58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380F7D" w14:textId="49E5F665" w:rsidR="005C2A58" w:rsidRPr="00530F8D" w:rsidRDefault="00CE7CDE" w:rsidP="001F3724">
            <w:pPr>
              <w:spacing w:line="276" w:lineRule="auto"/>
              <w:ind w:left="480" w:hangingChars="200" w:hanging="480"/>
              <w:rPr>
                <w:rFonts w:ascii="標楷體" w:eastAsia="SimSun" w:hAnsi="標楷體"/>
                <w:color w:val="000000"/>
              </w:rPr>
            </w:pPr>
            <w:r w:rsidRPr="00297622">
              <w:rPr>
                <w:rFonts w:ascii="標楷體" w:eastAsia="標楷體" w:hAnsi="標楷體" w:hint="eastAsia"/>
                <w:color w:val="000000"/>
              </w:rPr>
              <w:t>2.</w:t>
            </w:r>
            <w:r w:rsidR="00530F8D">
              <w:rPr>
                <w:rFonts w:ascii="標楷體" w:eastAsia="標楷體" w:hAnsi="標楷體" w:hint="eastAsia"/>
                <w:color w:val="000000"/>
              </w:rPr>
              <w:t>社團經驗。請說明</w:t>
            </w:r>
            <w:r w:rsidR="00552D0C">
              <w:rPr>
                <w:rFonts w:ascii="標楷體" w:eastAsia="標楷體" w:hAnsi="標楷體" w:hint="eastAsia"/>
                <w:color w:val="000000"/>
              </w:rPr>
              <w:t>社團名稱、</w:t>
            </w:r>
            <w:r w:rsidR="00530F8D">
              <w:rPr>
                <w:rFonts w:ascii="標楷體" w:eastAsia="標楷體" w:hAnsi="標楷體" w:hint="eastAsia"/>
                <w:color w:val="000000"/>
              </w:rPr>
              <w:t>職位、</w:t>
            </w:r>
            <w:proofErr w:type="gramStart"/>
            <w:r w:rsidR="00530F8D">
              <w:rPr>
                <w:rFonts w:ascii="標楷體" w:eastAsia="標楷體" w:hAnsi="標楷體" w:hint="eastAsia"/>
                <w:color w:val="000000"/>
              </w:rPr>
              <w:t>起迄</w:t>
            </w:r>
            <w:proofErr w:type="gramEnd"/>
            <w:r w:rsidR="00530F8D">
              <w:rPr>
                <w:rFonts w:ascii="標楷體" w:eastAsia="標楷體" w:hAnsi="標楷體" w:hint="eastAsia"/>
                <w:color w:val="000000"/>
              </w:rPr>
              <w:t>年月</w:t>
            </w:r>
          </w:p>
          <w:p w14:paraId="4DB6FAC3" w14:textId="77777777" w:rsidR="00AC3EA7" w:rsidRPr="00297622" w:rsidRDefault="00AC3EA7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FBEE832" w14:textId="77777777" w:rsidR="00297622" w:rsidRPr="00CD5A43" w:rsidRDefault="00297622" w:rsidP="001F3724">
            <w:pPr>
              <w:spacing w:line="276" w:lineRule="auto"/>
              <w:jc w:val="both"/>
              <w:rPr>
                <w:rFonts w:ascii="標楷體" w:eastAsiaTheme="minorEastAsia" w:hAnsi="標楷體"/>
                <w:color w:val="000000"/>
              </w:rPr>
            </w:pPr>
          </w:p>
        </w:tc>
      </w:tr>
      <w:tr w:rsidR="00A64F2A" w:rsidRPr="00297622" w14:paraId="0271A3FA" w14:textId="77777777" w:rsidTr="009B7E79">
        <w:trPr>
          <w:trHeight w:val="1288"/>
        </w:trPr>
        <w:tc>
          <w:tcPr>
            <w:tcW w:w="136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A006D" w14:textId="77777777" w:rsidR="00A64F2A" w:rsidRPr="00297622" w:rsidRDefault="00A64F2A" w:rsidP="001F3724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學術</w:t>
            </w:r>
            <w:r w:rsidR="001A58EB"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表現</w:t>
            </w:r>
          </w:p>
        </w:tc>
        <w:tc>
          <w:tcPr>
            <w:tcW w:w="9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FF3C66" w14:textId="77777777" w:rsidR="00A64F2A" w:rsidRPr="00297622" w:rsidRDefault="00CE7CDE" w:rsidP="001F3724">
            <w:pPr>
              <w:spacing w:line="276" w:lineRule="auto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297622">
              <w:rPr>
                <w:rFonts w:ascii="標楷體" w:eastAsia="標楷體" w:hAnsi="標楷體" w:hint="eastAsia"/>
                <w:color w:val="000000"/>
              </w:rPr>
              <w:t>1.</w:t>
            </w:r>
            <w:r w:rsidR="00A64F2A" w:rsidRPr="00297622">
              <w:rPr>
                <w:rFonts w:ascii="標楷體" w:eastAsia="標楷體" w:hAnsi="標楷體" w:hint="eastAsia"/>
                <w:color w:val="000000"/>
              </w:rPr>
              <w:t>已出版或發表的著作</w:t>
            </w:r>
          </w:p>
          <w:p w14:paraId="1BBCF6FD" w14:textId="77777777" w:rsidR="00A64F2A" w:rsidRPr="00297622" w:rsidRDefault="00A64F2A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B5C0AE6" w14:textId="77777777" w:rsidR="00933CCA" w:rsidRPr="00297622" w:rsidRDefault="00933CCA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51ADBDE" w14:textId="77777777" w:rsidR="00FD7CD7" w:rsidRPr="00297622" w:rsidRDefault="00FD7CD7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64F2A" w:rsidRPr="00297622" w14:paraId="690C6415" w14:textId="77777777" w:rsidTr="009B7E79">
        <w:trPr>
          <w:trHeight w:val="1260"/>
        </w:trPr>
        <w:tc>
          <w:tcPr>
            <w:tcW w:w="13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C5681" w14:textId="77777777" w:rsidR="00A64F2A" w:rsidRPr="00297622" w:rsidRDefault="00A64F2A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8820CC" w14:textId="77777777" w:rsidR="00F71ADC" w:rsidRDefault="00CE7CDE" w:rsidP="001F3724">
            <w:pPr>
              <w:spacing w:line="276" w:lineRule="auto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297622">
              <w:rPr>
                <w:rFonts w:ascii="標楷體" w:eastAsia="標楷體" w:hAnsi="標楷體" w:hint="eastAsia"/>
                <w:color w:val="000000"/>
              </w:rPr>
              <w:t>2.</w:t>
            </w:r>
            <w:r w:rsidR="001F2C2F" w:rsidRPr="00297622">
              <w:rPr>
                <w:rFonts w:ascii="標楷體" w:eastAsia="標楷體" w:hAnsi="標楷體" w:hint="eastAsia"/>
                <w:color w:val="000000"/>
              </w:rPr>
              <w:t>獲得學術獎項的紀錄</w:t>
            </w:r>
          </w:p>
          <w:p w14:paraId="5A7F84E8" w14:textId="1F1B0B2B" w:rsidR="00A64F2A" w:rsidRPr="00297622" w:rsidRDefault="00F71ADC" w:rsidP="001F3724">
            <w:pPr>
              <w:spacing w:line="276" w:lineRule="auto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297622">
              <w:rPr>
                <w:rFonts w:ascii="標楷體" w:eastAsia="標楷體" w:hAnsi="標楷體" w:hint="eastAsia"/>
                <w:color w:val="000000"/>
              </w:rPr>
              <w:t>（包括獎學金、科技部研究補助</w:t>
            </w:r>
            <w:r>
              <w:rPr>
                <w:rFonts w:ascii="SimSun" w:eastAsia="SimSun" w:hAnsi="SimSun" w:hint="eastAsia"/>
                <w:color w:val="000000"/>
              </w:rPr>
              <w:t>、</w:t>
            </w:r>
            <w:r w:rsidRPr="00297622">
              <w:rPr>
                <w:rFonts w:ascii="標楷體" w:eastAsia="標楷體" w:hAnsi="標楷體" w:hint="eastAsia"/>
                <w:color w:val="000000"/>
              </w:rPr>
              <w:t>榮譽學會會員</w:t>
            </w:r>
            <w:r>
              <w:rPr>
                <w:rFonts w:ascii="SimSun" w:eastAsia="SimSun" w:hAnsi="SimSun" w:hint="eastAsia"/>
                <w:color w:val="000000"/>
              </w:rPr>
              <w:t>、</w:t>
            </w:r>
            <w:r w:rsidRPr="00297622">
              <w:rPr>
                <w:rFonts w:ascii="標楷體" w:eastAsia="標楷體" w:hAnsi="標楷體" w:hint="eastAsia"/>
                <w:color w:val="000000"/>
              </w:rPr>
              <w:t>競賽得獎證明等</w:t>
            </w:r>
            <w:r>
              <w:rPr>
                <w:rFonts w:ascii="SimSun" w:eastAsia="SimSun" w:hAnsi="SimSun" w:hint="eastAsia"/>
                <w:color w:val="000000"/>
              </w:rPr>
              <w:t>，</w:t>
            </w:r>
            <w:r w:rsidRPr="00147E52">
              <w:rPr>
                <w:rFonts w:ascii="標楷體" w:eastAsia="標楷體" w:hAnsi="標楷體" w:hint="eastAsia"/>
                <w:color w:val="000000"/>
              </w:rPr>
              <w:t>最多列舉8項</w:t>
            </w:r>
            <w:r w:rsidRPr="00297622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691A944A" w14:textId="77777777" w:rsidR="00A64F2A" w:rsidRPr="00297622" w:rsidRDefault="00A64F2A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BB7DD2F" w14:textId="77777777" w:rsidR="00FD7CD7" w:rsidRDefault="00FD7CD7" w:rsidP="001F3724">
            <w:pPr>
              <w:spacing w:line="276" w:lineRule="auto"/>
              <w:jc w:val="both"/>
              <w:rPr>
                <w:rFonts w:ascii="標楷體" w:eastAsia="SimSun" w:hAnsi="標楷體"/>
                <w:color w:val="000000"/>
              </w:rPr>
            </w:pPr>
          </w:p>
          <w:p w14:paraId="17AD290C" w14:textId="77777777" w:rsidR="00297622" w:rsidRPr="00297622" w:rsidRDefault="00297622" w:rsidP="001F3724">
            <w:pPr>
              <w:spacing w:line="276" w:lineRule="auto"/>
              <w:jc w:val="both"/>
              <w:rPr>
                <w:rFonts w:ascii="標楷體" w:eastAsia="SimSun" w:hAnsi="標楷體"/>
                <w:color w:val="000000"/>
              </w:rPr>
            </w:pPr>
          </w:p>
        </w:tc>
      </w:tr>
      <w:tr w:rsidR="001F2C2F" w:rsidRPr="00297622" w14:paraId="52206A60" w14:textId="77777777" w:rsidTr="009B7E79">
        <w:trPr>
          <w:trHeight w:val="1260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5BBBC" w14:textId="77777777" w:rsidR="001F2C2F" w:rsidRPr="00297622" w:rsidRDefault="001F2C2F" w:rsidP="001F3724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資訊能力</w:t>
            </w:r>
          </w:p>
        </w:tc>
        <w:tc>
          <w:tcPr>
            <w:tcW w:w="9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AFC507" w14:textId="7A4896FC" w:rsidR="001F2C2F" w:rsidRDefault="001F2C2F" w:rsidP="001F3724">
            <w:pPr>
              <w:spacing w:line="276" w:lineRule="auto"/>
              <w:ind w:left="480" w:hangingChars="200" w:hanging="480"/>
              <w:rPr>
                <w:rFonts w:ascii="標楷體" w:eastAsia="SimSun" w:hAnsi="標楷體"/>
                <w:color w:val="000000"/>
              </w:rPr>
            </w:pPr>
            <w:r w:rsidRPr="00297622">
              <w:rPr>
                <w:rFonts w:ascii="標楷體" w:eastAsia="標楷體" w:hAnsi="標楷體" w:hint="eastAsia"/>
                <w:color w:val="000000"/>
              </w:rPr>
              <w:t>請自行描述資訊或軟硬體運用的能力</w:t>
            </w:r>
            <w:r w:rsidRPr="00297622">
              <w:rPr>
                <w:rFonts w:ascii="標楷體" w:eastAsia="SimSun" w:hAnsi="標楷體" w:hint="eastAsia"/>
                <w:color w:val="000000"/>
              </w:rPr>
              <w:t>（</w:t>
            </w:r>
            <w:r w:rsidRPr="00297622">
              <w:rPr>
                <w:rFonts w:ascii="標楷體" w:eastAsia="標楷體" w:hAnsi="標楷體" w:hint="eastAsia"/>
                <w:color w:val="000000"/>
              </w:rPr>
              <w:t>或附上相關證明</w:t>
            </w:r>
            <w:r w:rsidR="007D35FD">
              <w:rPr>
                <w:rFonts w:ascii="SimSun" w:eastAsia="SimSun" w:hAnsi="SimSun" w:hint="eastAsia"/>
                <w:color w:val="000000"/>
              </w:rPr>
              <w:t>，</w:t>
            </w:r>
            <w:r w:rsidR="007D35FD" w:rsidRPr="00147E52">
              <w:rPr>
                <w:rFonts w:ascii="標楷體" w:eastAsia="標楷體" w:hAnsi="標楷體" w:hint="eastAsia"/>
                <w:color w:val="000000"/>
              </w:rPr>
              <w:t>最多列舉</w:t>
            </w:r>
            <w:r w:rsidR="007D35FD">
              <w:rPr>
                <w:rFonts w:ascii="標楷體" w:eastAsia="標楷體" w:hAnsi="標楷體"/>
                <w:color w:val="000000"/>
              </w:rPr>
              <w:t>5</w:t>
            </w:r>
            <w:r w:rsidR="007D35FD" w:rsidRPr="00147E52">
              <w:rPr>
                <w:rFonts w:ascii="標楷體" w:eastAsia="標楷體" w:hAnsi="標楷體" w:hint="eastAsia"/>
                <w:color w:val="000000"/>
              </w:rPr>
              <w:t>項</w:t>
            </w:r>
            <w:r w:rsidRPr="00297622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0A26A46B" w14:textId="77777777" w:rsidR="00297622" w:rsidRDefault="00297622" w:rsidP="001F3724">
            <w:pPr>
              <w:spacing w:line="276" w:lineRule="auto"/>
              <w:ind w:left="480" w:hangingChars="200" w:hanging="480"/>
              <w:rPr>
                <w:rFonts w:ascii="標楷體" w:eastAsia="SimSun" w:hAnsi="標楷體"/>
                <w:color w:val="000000"/>
              </w:rPr>
            </w:pPr>
          </w:p>
          <w:p w14:paraId="077E4E8D" w14:textId="77777777" w:rsidR="00297622" w:rsidRPr="007D35FD" w:rsidRDefault="00297622" w:rsidP="001F3724">
            <w:pPr>
              <w:spacing w:line="276" w:lineRule="auto"/>
              <w:ind w:left="480" w:hangingChars="200" w:hanging="480"/>
              <w:rPr>
                <w:rFonts w:ascii="標楷體" w:eastAsia="SimSun" w:hAnsi="標楷體"/>
                <w:color w:val="000000"/>
              </w:rPr>
            </w:pPr>
          </w:p>
          <w:p w14:paraId="13983B1C" w14:textId="77777777" w:rsidR="00297622" w:rsidRPr="00297622" w:rsidRDefault="00297622" w:rsidP="001F3724">
            <w:pPr>
              <w:spacing w:line="276" w:lineRule="auto"/>
              <w:ind w:left="480" w:hangingChars="200" w:hanging="480"/>
              <w:rPr>
                <w:rFonts w:ascii="標楷體" w:eastAsia="SimSun" w:hAnsi="標楷體"/>
                <w:color w:val="000000"/>
              </w:rPr>
            </w:pPr>
          </w:p>
        </w:tc>
      </w:tr>
      <w:tr w:rsidR="005320DB" w:rsidRPr="00297622" w14:paraId="5620112A" w14:textId="77777777" w:rsidTr="009B7E79">
        <w:trPr>
          <w:trHeight w:val="1260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DD079" w14:textId="77777777" w:rsidR="005320DB" w:rsidRPr="00297622" w:rsidRDefault="005320DB" w:rsidP="001F3724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志工服務</w:t>
            </w:r>
          </w:p>
        </w:tc>
        <w:tc>
          <w:tcPr>
            <w:tcW w:w="9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538582" w14:textId="44B37C62" w:rsidR="005320DB" w:rsidRDefault="00F71ADC" w:rsidP="00297622">
            <w:pPr>
              <w:spacing w:line="276" w:lineRule="auto"/>
              <w:ind w:left="480" w:hangingChars="200" w:hanging="480"/>
              <w:rPr>
                <w:rFonts w:ascii="標楷體" w:eastAsia="SimSun" w:hAnsi="標楷體"/>
                <w:b/>
                <w:color w:val="000000"/>
                <w:lang w:eastAsia="zh-CN"/>
              </w:rPr>
            </w:pPr>
            <w:r w:rsidRPr="00147E52">
              <w:rPr>
                <w:rFonts w:ascii="標楷體" w:eastAsia="標楷體" w:hAnsi="標楷體" w:hint="eastAsia"/>
                <w:color w:val="000000"/>
              </w:rPr>
              <w:t>（</w:t>
            </w:r>
            <w:r w:rsidRPr="00147E52">
              <w:rPr>
                <w:rFonts w:ascii="標楷體" w:eastAsia="標楷體" w:hAnsi="標楷體"/>
                <w:color w:val="000000"/>
              </w:rPr>
              <w:t>最多列舉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Pr="00147E52">
              <w:rPr>
                <w:rFonts w:ascii="標楷體" w:eastAsia="標楷體" w:hAnsi="標楷體"/>
                <w:color w:val="000000"/>
              </w:rPr>
              <w:t>項</w:t>
            </w:r>
            <w:r w:rsidRPr="00147E52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7C356DA4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28BC2D3C" w14:textId="77777777" w:rsidR="00297622" w:rsidRP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</w:tc>
      </w:tr>
      <w:tr w:rsidR="001F2C2F" w:rsidRPr="00297622" w14:paraId="66E4EB46" w14:textId="77777777" w:rsidTr="009B7E79">
        <w:trPr>
          <w:trHeight w:val="1260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F6535" w14:textId="77777777" w:rsidR="001F2C2F" w:rsidRPr="00297622" w:rsidRDefault="001A58EB" w:rsidP="00297622">
            <w:pPr>
              <w:snapToGrid w:val="0"/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專長或</w:t>
            </w:r>
            <w:r w:rsidRPr="00297622">
              <w:rPr>
                <w:rFonts w:ascii="標楷體" w:eastAsia="SimSun" w:hAnsi="標楷體" w:hint="eastAsia"/>
                <w:b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興趣</w:t>
            </w:r>
          </w:p>
        </w:tc>
        <w:tc>
          <w:tcPr>
            <w:tcW w:w="9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1A59C7" w14:textId="77777777" w:rsidR="001F2C2F" w:rsidRDefault="001F2C2F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7BF2F19E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322C41CC" w14:textId="77777777" w:rsidR="00297622" w:rsidRP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</w:tc>
      </w:tr>
      <w:tr w:rsidR="00F40DD5" w:rsidRPr="00297622" w14:paraId="05D03838" w14:textId="77777777" w:rsidTr="009B7E79">
        <w:trPr>
          <w:trHeight w:val="1260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2D729" w14:textId="77777777" w:rsidR="00F40DD5" w:rsidRPr="00297622" w:rsidRDefault="00F40DD5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簡要自述</w:t>
            </w:r>
          </w:p>
        </w:tc>
        <w:tc>
          <w:tcPr>
            <w:tcW w:w="9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A52DF8" w14:textId="77777777" w:rsidR="00F40DD5" w:rsidRDefault="00F40DD5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71E1301F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67001BD5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0A389CEA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38E86B04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475E4029" w14:textId="77777777" w:rsidR="00297622" w:rsidRP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</w:tc>
      </w:tr>
      <w:tr w:rsidR="00F40DD5" w:rsidRPr="00297622" w14:paraId="16C07FFE" w14:textId="77777777" w:rsidTr="009B7E79">
        <w:trPr>
          <w:trHeight w:val="1260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96F39" w14:textId="77777777" w:rsidR="00F40DD5" w:rsidRPr="00297622" w:rsidRDefault="00F40DD5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報考動機</w:t>
            </w:r>
          </w:p>
        </w:tc>
        <w:tc>
          <w:tcPr>
            <w:tcW w:w="9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FC9DFF" w14:textId="77777777" w:rsidR="00F40DD5" w:rsidRDefault="004426DB" w:rsidP="00297622">
            <w:pPr>
              <w:spacing w:line="276" w:lineRule="auto"/>
              <w:ind w:left="480" w:hangingChars="200" w:hanging="480"/>
              <w:rPr>
                <w:rFonts w:ascii="標楷體" w:eastAsia="SimSun" w:hAnsi="標楷體"/>
                <w:b/>
                <w:color w:val="000000"/>
              </w:rPr>
            </w:pPr>
            <w:r w:rsidRPr="004C13E4">
              <w:rPr>
                <w:rFonts w:ascii="標楷體" w:eastAsia="標楷體" w:hAnsi="標楷體" w:hint="eastAsia"/>
                <w:color w:val="000000"/>
              </w:rPr>
              <w:t>（報考公費生者請另詳述報考公費生動機）</w:t>
            </w:r>
          </w:p>
          <w:p w14:paraId="0A4613A3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  <w:p w14:paraId="3D6BF914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  <w:p w14:paraId="723F5C30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  <w:p w14:paraId="03C09B2C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  <w:p w14:paraId="0F0D92AC" w14:textId="77777777" w:rsidR="00297622" w:rsidRP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</w:tc>
      </w:tr>
      <w:tr w:rsidR="00F40DD5" w:rsidRPr="00297622" w14:paraId="4BBFBEED" w14:textId="77777777" w:rsidTr="00297622">
        <w:trPr>
          <w:trHeight w:val="1260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AECE4" w14:textId="77777777" w:rsidR="00F40DD5" w:rsidRPr="00297622" w:rsidRDefault="009835DF" w:rsidP="0029762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lastRenderedPageBreak/>
              <w:t>個人從事研究及學術生涯的準備</w:t>
            </w:r>
          </w:p>
        </w:tc>
        <w:tc>
          <w:tcPr>
            <w:tcW w:w="9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5EDAD1" w14:textId="77777777" w:rsidR="00F40DD5" w:rsidRDefault="00F40DD5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  <w:p w14:paraId="4BFD64A8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  <w:p w14:paraId="530B6DFA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  <w:p w14:paraId="7886EDB4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  <w:p w14:paraId="6B5A0315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  <w:p w14:paraId="77351DA8" w14:textId="77777777" w:rsidR="00297622" w:rsidRP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</w:tc>
      </w:tr>
      <w:tr w:rsidR="009835DF" w:rsidRPr="00297622" w14:paraId="4E03A500" w14:textId="77777777" w:rsidTr="009B7E79">
        <w:trPr>
          <w:trHeight w:val="1260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C5E8B" w14:textId="77777777" w:rsidR="009835DF" w:rsidRPr="00297622" w:rsidRDefault="009835DF" w:rsidP="0029762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研究的興趣及方向</w:t>
            </w:r>
          </w:p>
        </w:tc>
        <w:tc>
          <w:tcPr>
            <w:tcW w:w="9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93C92B" w14:textId="77777777" w:rsidR="009835DF" w:rsidRDefault="009835DF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07996C30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23D820C4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356DC2F0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4EDC52D2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75620FC3" w14:textId="77777777" w:rsidR="00297622" w:rsidRP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</w:tc>
      </w:tr>
      <w:tr w:rsidR="009835DF" w:rsidRPr="00297622" w14:paraId="0392D50A" w14:textId="77777777" w:rsidTr="009B7E79">
        <w:trPr>
          <w:trHeight w:val="1260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DBFE5" w14:textId="77777777" w:rsidR="009835DF" w:rsidRPr="00530F8D" w:rsidRDefault="009835DF" w:rsidP="00297622">
            <w:pPr>
              <w:snapToGrid w:val="0"/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未來就學讀書計</w:t>
            </w:r>
            <w:r w:rsidR="00530F8D" w:rsidRPr="00530F8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畫</w:t>
            </w:r>
          </w:p>
        </w:tc>
        <w:tc>
          <w:tcPr>
            <w:tcW w:w="9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17BEA8" w14:textId="77777777" w:rsidR="009835DF" w:rsidRDefault="004426DB" w:rsidP="00297622">
            <w:pPr>
              <w:spacing w:line="276" w:lineRule="auto"/>
              <w:ind w:left="480" w:hangingChars="200" w:hanging="480"/>
              <w:rPr>
                <w:rFonts w:ascii="標楷體" w:eastAsia="SimSun" w:hAnsi="標楷體"/>
                <w:b/>
                <w:color w:val="000000"/>
              </w:rPr>
            </w:pPr>
            <w:r w:rsidRPr="004C13E4">
              <w:rPr>
                <w:rFonts w:ascii="標楷體" w:eastAsia="標楷體" w:hAnsi="標楷體" w:hint="eastAsia"/>
                <w:color w:val="000000"/>
              </w:rPr>
              <w:t>（報考公費生者請另詳述教育專業及教育專門課程的修業規劃）</w:t>
            </w:r>
          </w:p>
          <w:p w14:paraId="43FA26A5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  <w:p w14:paraId="6EA96C31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  <w:p w14:paraId="74A89559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  <w:p w14:paraId="027679C9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  <w:p w14:paraId="162AD0A4" w14:textId="77777777" w:rsidR="00297622" w:rsidRP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</w:tc>
      </w:tr>
      <w:tr w:rsidR="009835DF" w:rsidRPr="00297622" w14:paraId="7E024748" w14:textId="77777777" w:rsidTr="00ED3783">
        <w:trPr>
          <w:trHeight w:val="1540"/>
        </w:trPr>
        <w:tc>
          <w:tcPr>
            <w:tcW w:w="136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3038041" w14:textId="49279EE2" w:rsidR="009835DF" w:rsidRPr="00297622" w:rsidRDefault="00B401C3" w:rsidP="0029762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未來職</w:t>
            </w:r>
            <w:proofErr w:type="gramStart"/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涯</w:t>
            </w:r>
            <w:proofErr w:type="gramEnd"/>
            <w:r w:rsidR="00F71ADC" w:rsidRPr="00147E5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規劃</w:t>
            </w:r>
          </w:p>
        </w:tc>
        <w:tc>
          <w:tcPr>
            <w:tcW w:w="9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5C0A1E" w14:textId="77777777" w:rsidR="009835DF" w:rsidRDefault="009835DF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6DFCE5D4" w14:textId="77777777" w:rsidR="00297622" w:rsidRDefault="00297622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1A09FA6B" w14:textId="77777777" w:rsidR="00297622" w:rsidRDefault="00297622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0BD88CDA" w14:textId="77777777" w:rsidR="00297622" w:rsidRDefault="00297622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0DA04098" w14:textId="77777777" w:rsidR="00297622" w:rsidRDefault="00297622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57DABFF0" w14:textId="77777777" w:rsidR="00297622" w:rsidRPr="00297622" w:rsidRDefault="00297622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</w:tc>
      </w:tr>
      <w:tr w:rsidR="00B401C3" w:rsidRPr="00297622" w14:paraId="76688BFE" w14:textId="77777777" w:rsidTr="00ED3783">
        <w:trPr>
          <w:trHeight w:val="1540"/>
        </w:trPr>
        <w:tc>
          <w:tcPr>
            <w:tcW w:w="136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87580FB" w14:textId="77777777" w:rsidR="00B401C3" w:rsidRPr="00297622" w:rsidRDefault="00B401C3" w:rsidP="001F3724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9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E1DF59" w14:textId="77777777" w:rsidR="00B401C3" w:rsidRPr="00297622" w:rsidRDefault="00297622" w:rsidP="001F3724">
            <w:pPr>
              <w:spacing w:line="276" w:lineRule="auto"/>
              <w:rPr>
                <w:rFonts w:ascii="標楷體" w:eastAsia="SimSun" w:hAnsi="標楷體"/>
                <w:color w:val="000000"/>
              </w:rPr>
            </w:pPr>
            <w:r w:rsidRPr="00297622">
              <w:rPr>
                <w:rFonts w:ascii="標楷體" w:eastAsia="標楷體" w:hAnsi="標楷體" w:hint="eastAsia"/>
                <w:color w:val="000000"/>
              </w:rPr>
              <w:t>表格未列事宜，請簡述</w:t>
            </w:r>
            <w:r>
              <w:rPr>
                <w:rFonts w:ascii="標楷體" w:eastAsia="標楷體" w:hAnsi="標楷體" w:hint="eastAsia"/>
                <w:color w:val="000000"/>
              </w:rPr>
              <w:t>條</w:t>
            </w:r>
            <w:r w:rsidRPr="00297622">
              <w:rPr>
                <w:rFonts w:ascii="標楷體" w:eastAsia="標楷體" w:hAnsi="標楷體" w:hint="eastAsia"/>
                <w:color w:val="000000"/>
              </w:rPr>
              <w:t>列</w:t>
            </w:r>
          </w:p>
          <w:p w14:paraId="0A421BB9" w14:textId="77777777" w:rsidR="00297622" w:rsidRPr="00297622" w:rsidRDefault="00297622" w:rsidP="001F3724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  <w:p w14:paraId="252E3923" w14:textId="77777777" w:rsidR="00297622" w:rsidRDefault="00297622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</w:rPr>
            </w:pPr>
          </w:p>
          <w:p w14:paraId="7952BEA4" w14:textId="77777777" w:rsidR="00297622" w:rsidRPr="00297622" w:rsidRDefault="00297622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</w:rPr>
            </w:pPr>
          </w:p>
        </w:tc>
      </w:tr>
    </w:tbl>
    <w:p w14:paraId="23CF7733" w14:textId="77777777" w:rsidR="004426DB" w:rsidRPr="004245B8" w:rsidRDefault="004426DB" w:rsidP="004426DB">
      <w:pPr>
        <w:tabs>
          <w:tab w:val="left" w:pos="720"/>
        </w:tabs>
        <w:spacing w:line="276" w:lineRule="auto"/>
        <w:rPr>
          <w:rFonts w:ascii="標楷體" w:eastAsia="標楷體" w:hAnsi="標楷體"/>
          <w:b/>
          <w:color w:val="000000"/>
          <w:sz w:val="26"/>
          <w:szCs w:val="26"/>
        </w:rPr>
      </w:pPr>
      <w:r w:rsidRPr="004245B8">
        <w:rPr>
          <w:rFonts w:ascii="標楷體" w:eastAsia="標楷體" w:hAnsi="標楷體" w:hint="eastAsia"/>
          <w:b/>
          <w:color w:val="000000"/>
          <w:sz w:val="26"/>
          <w:szCs w:val="26"/>
        </w:rPr>
        <w:t>（篇幅不限</w:t>
      </w:r>
      <w:bookmarkStart w:id="0" w:name="_Hlk162515746"/>
      <w:r w:rsidRPr="004245B8">
        <w:rPr>
          <w:rFonts w:ascii="標楷體" w:eastAsia="標楷體" w:hAnsi="標楷體" w:hint="eastAsia"/>
          <w:b/>
          <w:color w:val="000000"/>
          <w:sz w:val="26"/>
          <w:szCs w:val="26"/>
        </w:rPr>
        <w:t>，請自行增列</w:t>
      </w:r>
      <w:bookmarkEnd w:id="0"/>
      <w:r w:rsidRPr="004245B8">
        <w:rPr>
          <w:rFonts w:ascii="標楷體" w:eastAsia="標楷體" w:hAnsi="標楷體" w:hint="eastAsia"/>
          <w:b/>
          <w:color w:val="000000"/>
          <w:sz w:val="26"/>
          <w:szCs w:val="26"/>
        </w:rPr>
        <w:t>）</w:t>
      </w:r>
    </w:p>
    <w:p w14:paraId="188E7FDE" w14:textId="77777777" w:rsidR="00552D0C" w:rsidRDefault="00552D0C" w:rsidP="004426DB">
      <w:pPr>
        <w:tabs>
          <w:tab w:val="left" w:pos="720"/>
        </w:tabs>
        <w:ind w:left="721" w:hangingChars="300" w:hanging="721"/>
        <w:jc w:val="center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br w:type="page"/>
      </w:r>
    </w:p>
    <w:p w14:paraId="691CB6F7" w14:textId="139A1118" w:rsidR="00530F8D" w:rsidRPr="00530F8D" w:rsidRDefault="00AD30D2" w:rsidP="004426DB">
      <w:pPr>
        <w:tabs>
          <w:tab w:val="left" w:pos="720"/>
        </w:tabs>
        <w:ind w:left="721" w:hangingChars="300" w:hanging="721"/>
        <w:jc w:val="center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lastRenderedPageBreak/>
        <w:t xml:space="preserve">                                     </w:t>
      </w:r>
      <w:r w:rsidR="00530F8D">
        <w:rPr>
          <w:rFonts w:ascii="標楷體" w:eastAsia="SimSun" w:hAnsi="標楷體" w:hint="eastAsia"/>
          <w:b/>
          <w:color w:val="000000"/>
        </w:rPr>
        <w:tab/>
      </w:r>
      <w:r w:rsidR="00530F8D">
        <w:rPr>
          <w:rFonts w:ascii="標楷體" w:eastAsia="SimSun" w:hAnsi="標楷體" w:hint="eastAsia"/>
          <w:b/>
          <w:color w:val="000000"/>
        </w:rPr>
        <w:tab/>
      </w:r>
    </w:p>
    <w:p w14:paraId="0DA420F6" w14:textId="77777777" w:rsidR="004426DB" w:rsidRPr="003F1833" w:rsidRDefault="004426DB" w:rsidP="004426DB">
      <w:pPr>
        <w:numPr>
          <w:ilvl w:val="0"/>
          <w:numId w:val="3"/>
        </w:numPr>
        <w:tabs>
          <w:tab w:val="left" w:pos="720"/>
        </w:tabs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  <w:r w:rsidRPr="003F1833">
        <w:rPr>
          <w:rFonts w:ascii="標楷體" w:eastAsia="標楷體" w:hAnsi="標楷體" w:hint="eastAsia"/>
          <w:b/>
          <w:sz w:val="28"/>
          <w:szCs w:val="28"/>
        </w:rPr>
        <w:t xml:space="preserve">本人報名   </w:t>
      </w:r>
      <w:r>
        <w:rPr>
          <w:rFonts w:ascii="標楷體" w:eastAsia="標楷體" w:hAnsi="標楷體"/>
          <w:b/>
          <w:sz w:val="28"/>
          <w:szCs w:val="28"/>
        </w:rPr>
        <w:tab/>
      </w:r>
      <w:r w:rsidRPr="003F1833">
        <w:rPr>
          <w:rFonts w:ascii="標楷體" w:eastAsia="標楷體" w:hAnsi="標楷體" w:hint="eastAsia"/>
          <w:b/>
          <w:sz w:val="28"/>
          <w:szCs w:val="28"/>
        </w:rPr>
        <w:t>（1）□ 一般生</w:t>
      </w:r>
    </w:p>
    <w:p w14:paraId="6C91412D" w14:textId="77777777" w:rsidR="004426DB" w:rsidRPr="003F1833" w:rsidRDefault="004426DB" w:rsidP="004426DB">
      <w:pPr>
        <w:tabs>
          <w:tab w:val="left" w:pos="720"/>
        </w:tabs>
        <w:ind w:left="720"/>
        <w:rPr>
          <w:rFonts w:ascii="標楷體" w:eastAsia="SimSun" w:hAnsi="標楷體"/>
          <w:b/>
          <w:sz w:val="28"/>
          <w:szCs w:val="28"/>
        </w:rPr>
      </w:pPr>
      <w:r w:rsidRPr="003F1833"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  <w:r>
        <w:rPr>
          <w:rFonts w:ascii="標楷體" w:eastAsia="標楷體" w:hAnsi="標楷體"/>
          <w:b/>
          <w:sz w:val="28"/>
          <w:szCs w:val="28"/>
        </w:rPr>
        <w:tab/>
      </w:r>
      <w:r w:rsidRPr="003F1833">
        <w:rPr>
          <w:rFonts w:ascii="標楷體" w:eastAsia="標楷體" w:hAnsi="標楷體" w:hint="eastAsia"/>
          <w:b/>
          <w:sz w:val="28"/>
          <w:szCs w:val="28"/>
        </w:rPr>
        <w:t>（2）□ 公費生 【</w:t>
      </w:r>
      <w:r w:rsidRPr="003F1833">
        <w:rPr>
          <w:rFonts w:ascii="標楷體" w:eastAsia="標楷體" w:hAnsi="標楷體" w:hint="eastAsia"/>
          <w:b/>
          <w:color w:val="FF0000"/>
          <w:sz w:val="28"/>
          <w:szCs w:val="28"/>
        </w:rPr>
        <w:t>請填寫第2項</w:t>
      </w:r>
      <w:r w:rsidRPr="003F1833">
        <w:rPr>
          <w:rFonts w:ascii="標楷體" w:eastAsia="標楷體" w:hAnsi="標楷體" w:hint="eastAsia"/>
          <w:b/>
          <w:sz w:val="28"/>
          <w:szCs w:val="28"/>
        </w:rPr>
        <w:t>】若未獲錄取，</w:t>
      </w:r>
      <w:r w:rsidRPr="004245B8">
        <w:rPr>
          <w:rFonts w:ascii="標楷體" w:eastAsia="標楷體" w:hAnsi="標楷體" w:hint="eastAsia"/>
          <w:b/>
          <w:color w:val="7030A0"/>
          <w:sz w:val="36"/>
          <w:szCs w:val="28"/>
        </w:rPr>
        <w:t>改列</w:t>
      </w:r>
      <w:r w:rsidRPr="003F1833">
        <w:rPr>
          <w:rFonts w:ascii="標楷體" w:eastAsia="標楷體" w:hAnsi="標楷體" w:hint="eastAsia"/>
          <w:b/>
          <w:sz w:val="28"/>
          <w:szCs w:val="28"/>
        </w:rPr>
        <w:t>入一般生</w:t>
      </w:r>
    </w:p>
    <w:p w14:paraId="1B7E43F3" w14:textId="77777777" w:rsidR="004426DB" w:rsidRDefault="004426DB" w:rsidP="004426DB">
      <w:pPr>
        <w:tabs>
          <w:tab w:val="left" w:pos="720"/>
        </w:tabs>
        <w:ind w:left="720"/>
        <w:rPr>
          <w:rFonts w:ascii="標楷體" w:eastAsia="標楷體" w:hAnsi="標楷體"/>
          <w:b/>
          <w:sz w:val="28"/>
          <w:szCs w:val="28"/>
        </w:rPr>
      </w:pPr>
      <w:r w:rsidRPr="003F1833"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  <w:r>
        <w:rPr>
          <w:rFonts w:ascii="標楷體" w:eastAsia="標楷體" w:hAnsi="標楷體"/>
          <w:b/>
          <w:sz w:val="28"/>
          <w:szCs w:val="28"/>
        </w:rPr>
        <w:tab/>
      </w:r>
      <w:r w:rsidRPr="003F1833">
        <w:rPr>
          <w:rFonts w:ascii="標楷體" w:eastAsia="標楷體" w:hAnsi="標楷體" w:hint="eastAsia"/>
          <w:b/>
          <w:sz w:val="28"/>
          <w:szCs w:val="28"/>
        </w:rPr>
        <w:t>（3）□ 公費生 【</w:t>
      </w:r>
      <w:r w:rsidRPr="003F1833">
        <w:rPr>
          <w:rFonts w:ascii="標楷體" w:eastAsia="標楷體" w:hAnsi="標楷體" w:hint="eastAsia"/>
          <w:b/>
          <w:color w:val="FF0000"/>
          <w:sz w:val="28"/>
          <w:szCs w:val="28"/>
        </w:rPr>
        <w:t>請填寫第2項</w:t>
      </w:r>
      <w:r w:rsidRPr="003F1833">
        <w:rPr>
          <w:rFonts w:ascii="標楷體" w:eastAsia="標楷體" w:hAnsi="標楷體" w:hint="eastAsia"/>
          <w:b/>
          <w:sz w:val="28"/>
          <w:szCs w:val="28"/>
        </w:rPr>
        <w:t>】若未獲錄取，</w:t>
      </w:r>
      <w:r w:rsidRPr="00552D0C">
        <w:rPr>
          <w:rFonts w:ascii="標楷體" w:eastAsia="標楷體" w:hAnsi="標楷體" w:hint="eastAsia"/>
          <w:b/>
          <w:color w:val="7030A0"/>
          <w:sz w:val="36"/>
          <w:szCs w:val="28"/>
          <w:u w:val="single"/>
        </w:rPr>
        <w:t>不列</w:t>
      </w:r>
      <w:r w:rsidRPr="003F1833">
        <w:rPr>
          <w:rFonts w:ascii="標楷體" w:eastAsia="標楷體" w:hAnsi="標楷體" w:hint="eastAsia"/>
          <w:b/>
          <w:sz w:val="28"/>
          <w:szCs w:val="28"/>
        </w:rPr>
        <w:t>入一般生</w:t>
      </w:r>
    </w:p>
    <w:p w14:paraId="56018AA2" w14:textId="77777777" w:rsidR="004426DB" w:rsidRPr="003F1833" w:rsidRDefault="004426DB" w:rsidP="004426DB">
      <w:pPr>
        <w:tabs>
          <w:tab w:val="left" w:pos="720"/>
        </w:tabs>
        <w:ind w:left="7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ab/>
      </w:r>
      <w:r>
        <w:rPr>
          <w:rFonts w:ascii="標楷體" w:eastAsia="標楷體" w:hAnsi="標楷體"/>
          <w:b/>
          <w:sz w:val="28"/>
          <w:szCs w:val="28"/>
        </w:rPr>
        <w:tab/>
      </w:r>
      <w:r>
        <w:rPr>
          <w:rFonts w:ascii="標楷體" w:eastAsia="標楷體" w:hAnsi="標楷體"/>
          <w:b/>
          <w:sz w:val="28"/>
          <w:szCs w:val="28"/>
        </w:rPr>
        <w:tab/>
      </w:r>
      <w:r>
        <w:rPr>
          <w:rFonts w:ascii="標楷體" w:eastAsia="標楷體" w:hAnsi="標楷體"/>
          <w:b/>
          <w:sz w:val="28"/>
          <w:szCs w:val="28"/>
        </w:rPr>
        <w:tab/>
      </w:r>
      <w:r w:rsidRPr="003F1833">
        <w:rPr>
          <w:rFonts w:ascii="標楷體" w:eastAsia="標楷體" w:hAnsi="標楷體" w:hint="eastAsia"/>
          <w:b/>
          <w:sz w:val="28"/>
          <w:szCs w:val="28"/>
        </w:rPr>
        <w:t>（</w:t>
      </w:r>
      <w:r>
        <w:rPr>
          <w:rFonts w:ascii="標楷體" w:eastAsia="標楷體" w:hAnsi="標楷體"/>
          <w:b/>
          <w:sz w:val="28"/>
          <w:szCs w:val="28"/>
        </w:rPr>
        <w:t>4</w:t>
      </w:r>
      <w:r w:rsidRPr="003F1833">
        <w:rPr>
          <w:rFonts w:ascii="標楷體" w:eastAsia="標楷體" w:hAnsi="標楷體" w:hint="eastAsia"/>
          <w:b/>
          <w:sz w:val="28"/>
          <w:szCs w:val="28"/>
        </w:rPr>
        <w:t xml:space="preserve">）□ </w:t>
      </w:r>
      <w:r w:rsidRPr="004245B8">
        <w:rPr>
          <w:rFonts w:ascii="標楷體" w:eastAsia="標楷體" w:hAnsi="標楷體" w:hint="eastAsia"/>
          <w:b/>
          <w:sz w:val="28"/>
          <w:szCs w:val="28"/>
        </w:rPr>
        <w:t>新住民</w:t>
      </w:r>
    </w:p>
    <w:p w14:paraId="14303C06" w14:textId="77777777" w:rsidR="004426DB" w:rsidRPr="003F1833" w:rsidRDefault="004426DB" w:rsidP="004426DB">
      <w:pPr>
        <w:tabs>
          <w:tab w:val="left" w:pos="720"/>
        </w:tabs>
        <w:ind w:left="720"/>
        <w:rPr>
          <w:rFonts w:ascii="標楷體" w:eastAsia="標楷體" w:hAnsi="標楷體"/>
          <w:b/>
          <w:sz w:val="28"/>
          <w:szCs w:val="28"/>
        </w:rPr>
      </w:pPr>
    </w:p>
    <w:p w14:paraId="197B7D7C" w14:textId="77777777" w:rsidR="004426DB" w:rsidRPr="00E82F4F" w:rsidRDefault="004426DB" w:rsidP="004426DB">
      <w:pPr>
        <w:pStyle w:val="a9"/>
        <w:numPr>
          <w:ilvl w:val="0"/>
          <w:numId w:val="3"/>
        </w:numPr>
        <w:spacing w:beforeLines="10" w:before="36" w:afterLines="10" w:after="36" w:line="240" w:lineRule="exact"/>
        <w:rPr>
          <w:rFonts w:hAnsi="標楷體"/>
          <w:b/>
          <w:color w:val="0070C0"/>
          <w:sz w:val="28"/>
          <w:szCs w:val="28"/>
        </w:rPr>
      </w:pPr>
      <w:r>
        <w:rPr>
          <w:rFonts w:hAnsi="標楷體" w:hint="eastAsia"/>
          <w:b/>
          <w:sz w:val="28"/>
          <w:szCs w:val="28"/>
        </w:rPr>
        <w:t>公費生</w:t>
      </w:r>
      <w:r w:rsidRPr="00172999">
        <w:rPr>
          <w:rFonts w:hAnsi="標楷體"/>
          <w:b/>
          <w:sz w:val="28"/>
          <w:szCs w:val="28"/>
        </w:rPr>
        <w:t>師資生</w:t>
      </w:r>
      <w:r w:rsidRPr="00F461B3">
        <w:rPr>
          <w:rFonts w:hAnsi="標楷體" w:hint="eastAsia"/>
          <w:b/>
          <w:sz w:val="28"/>
          <w:szCs w:val="28"/>
        </w:rPr>
        <w:t>報名</w:t>
      </w:r>
      <w:r w:rsidRPr="00172999">
        <w:rPr>
          <w:rFonts w:hAnsi="標楷體" w:hint="eastAsia"/>
          <w:b/>
          <w:sz w:val="28"/>
          <w:szCs w:val="28"/>
        </w:rPr>
        <w:t>類別</w:t>
      </w:r>
    </w:p>
    <w:p w14:paraId="3189C694" w14:textId="77777777" w:rsidR="004426DB" w:rsidRPr="003F1833" w:rsidRDefault="004426DB" w:rsidP="004426DB">
      <w:pPr>
        <w:pStyle w:val="a9"/>
        <w:spacing w:beforeLines="10" w:before="36" w:afterLines="10" w:after="36" w:line="240" w:lineRule="exact"/>
        <w:ind w:left="720"/>
        <w:rPr>
          <w:rFonts w:hAnsi="標楷體"/>
          <w:b/>
          <w:sz w:val="28"/>
          <w:szCs w:val="28"/>
        </w:rPr>
      </w:pPr>
    </w:p>
    <w:p w14:paraId="18C46C33" w14:textId="20CEE346" w:rsidR="004426DB" w:rsidRDefault="004426DB" w:rsidP="001F09A5">
      <w:pPr>
        <w:pStyle w:val="a9"/>
        <w:numPr>
          <w:ilvl w:val="0"/>
          <w:numId w:val="4"/>
        </w:numPr>
        <w:snapToGrid w:val="0"/>
        <w:rPr>
          <w:rFonts w:hAnsi="標楷體" w:cs="標楷體"/>
          <w:sz w:val="28"/>
          <w:szCs w:val="24"/>
        </w:rPr>
      </w:pPr>
      <w:r w:rsidRPr="004426DB">
        <w:rPr>
          <w:rFonts w:hAnsi="標楷體" w:cs="標楷體" w:hint="eastAsia"/>
          <w:sz w:val="28"/>
          <w:szCs w:val="24"/>
        </w:rPr>
        <w:t>需完成本系碩士學位並於畢業前取得</w:t>
      </w:r>
      <w:r w:rsidR="007D35FD" w:rsidRPr="007D35FD">
        <w:rPr>
          <w:rFonts w:hAnsi="標楷體" w:cs="標楷體" w:hint="eastAsia"/>
          <w:sz w:val="28"/>
          <w:szCs w:val="24"/>
          <w:lang w:val="x-none"/>
        </w:rPr>
        <w:t>中等學校「</w:t>
      </w:r>
      <w:r w:rsidR="007D35FD" w:rsidRPr="007D35FD">
        <w:rPr>
          <w:rFonts w:hAnsi="標楷體" w:cs="標楷體" w:hint="eastAsia"/>
          <w:b/>
          <w:bCs/>
          <w:color w:val="FF0000"/>
          <w:sz w:val="28"/>
          <w:szCs w:val="24"/>
        </w:rPr>
        <w:t>語文領域英語專長</w:t>
      </w:r>
      <w:r w:rsidR="007D35FD" w:rsidRPr="007D35FD">
        <w:rPr>
          <w:rFonts w:hAnsi="標楷體" w:cs="標楷體" w:hint="eastAsia"/>
          <w:sz w:val="28"/>
          <w:szCs w:val="24"/>
          <w:lang w:val="x-none"/>
        </w:rPr>
        <w:t>」</w:t>
      </w:r>
      <w:r w:rsidR="00552D0C" w:rsidRPr="00552D0C">
        <w:rPr>
          <w:rFonts w:hAnsi="標楷體" w:cs="標楷體" w:hint="eastAsia"/>
          <w:sz w:val="28"/>
          <w:szCs w:val="24"/>
        </w:rPr>
        <w:t>。</w:t>
      </w:r>
      <w:r w:rsidR="007D35FD">
        <w:rPr>
          <w:rFonts w:hAnsi="標楷體" w:cs="標楷體"/>
          <w:sz w:val="28"/>
          <w:szCs w:val="24"/>
        </w:rPr>
        <w:br/>
      </w:r>
      <w:r w:rsidRPr="004426DB">
        <w:rPr>
          <w:rFonts w:hAnsi="標楷體" w:cs="標楷體" w:hint="eastAsia"/>
          <w:sz w:val="28"/>
          <w:szCs w:val="24"/>
        </w:rPr>
        <w:t>提報縣市：</w:t>
      </w:r>
      <w:r w:rsidR="007D35FD" w:rsidRPr="007D35FD">
        <w:rPr>
          <w:rFonts w:hAnsi="標楷體" w:cs="標楷體" w:hint="eastAsia"/>
          <w:sz w:val="28"/>
          <w:szCs w:val="24"/>
          <w:lang w:val="x-none"/>
        </w:rPr>
        <w:t>屏東縣</w:t>
      </w:r>
      <w:r w:rsidRPr="004426DB">
        <w:rPr>
          <w:rFonts w:hAnsi="標楷體" w:cs="標楷體"/>
          <w:sz w:val="28"/>
          <w:szCs w:val="24"/>
        </w:rPr>
        <w:t>1</w:t>
      </w:r>
      <w:r w:rsidRPr="004426DB">
        <w:rPr>
          <w:rFonts w:hAnsi="標楷體" w:cs="標楷體" w:hint="eastAsia"/>
          <w:sz w:val="28"/>
          <w:szCs w:val="24"/>
        </w:rPr>
        <w:t>名</w:t>
      </w:r>
      <w:r w:rsidRPr="001F09A5">
        <w:rPr>
          <w:rFonts w:hAnsi="標楷體" w:cs="標楷體" w:hint="eastAsia"/>
          <w:sz w:val="28"/>
          <w:szCs w:val="24"/>
        </w:rPr>
        <w:t>。</w:t>
      </w:r>
    </w:p>
    <w:p w14:paraId="42778DDC" w14:textId="77777777" w:rsidR="004426DB" w:rsidRPr="00431EBB" w:rsidRDefault="004426DB" w:rsidP="004426DB">
      <w:pPr>
        <w:pStyle w:val="a9"/>
        <w:spacing w:beforeLines="10" w:before="36" w:afterLines="10" w:after="36" w:line="240" w:lineRule="exact"/>
        <w:rPr>
          <w:rFonts w:hAnsi="標楷體" w:hint="eastAsia"/>
          <w:b/>
          <w:sz w:val="26"/>
          <w:szCs w:val="26"/>
        </w:rPr>
      </w:pPr>
    </w:p>
    <w:tbl>
      <w:tblPr>
        <w:tblpPr w:leftFromText="180" w:rightFromText="180" w:vertAnchor="text" w:horzAnchor="page" w:tblpX="1278" w:tblpY="184"/>
        <w:tblW w:w="0" w:type="auto"/>
        <w:tblLook w:val="04A0" w:firstRow="1" w:lastRow="0" w:firstColumn="1" w:lastColumn="0" w:noHBand="0" w:noVBand="1"/>
      </w:tblPr>
      <w:tblGrid>
        <w:gridCol w:w="9340"/>
      </w:tblGrid>
      <w:tr w:rsidR="004426DB" w:rsidRPr="003F1833" w14:paraId="08853712" w14:textId="77777777" w:rsidTr="006B485E">
        <w:trPr>
          <w:trHeight w:val="246"/>
        </w:trPr>
        <w:tc>
          <w:tcPr>
            <w:tcW w:w="9340" w:type="dxa"/>
            <w:shd w:val="clear" w:color="auto" w:fill="auto"/>
          </w:tcPr>
          <w:p w14:paraId="7F8A06A3" w14:textId="2932E2B2" w:rsidR="004426DB" w:rsidRDefault="004426DB" w:rsidP="006B485E">
            <w:pPr>
              <w:tabs>
                <w:tab w:val="left" w:pos="720"/>
              </w:tabs>
              <w:spacing w:line="0" w:lineRule="atLeast"/>
              <w:ind w:left="320" w:hangingChars="100" w:hanging="320"/>
              <w:rPr>
                <w:rFonts w:ascii="標楷體" w:eastAsia="標楷體" w:hAnsi="標楷體"/>
                <w:b/>
                <w:color w:val="FF0000"/>
                <w:sz w:val="32"/>
                <w:szCs w:val="20"/>
              </w:rPr>
            </w:pPr>
            <w:r w:rsidRPr="004C13E4">
              <w:rPr>
                <w:rFonts w:ascii="標楷體" w:eastAsia="標楷體" w:hAnsi="標楷體" w:hint="eastAsia"/>
                <w:b/>
                <w:color w:val="FF0000"/>
                <w:sz w:val="32"/>
                <w:szCs w:val="20"/>
              </w:rPr>
              <w:t xml:space="preserve">* </w:t>
            </w:r>
            <w:r>
              <w:rPr>
                <w:rFonts w:ascii="標楷體" w:eastAsia="標楷體" w:hAnsi="標楷體"/>
                <w:b/>
                <w:color w:val="FF0000"/>
                <w:sz w:val="32"/>
                <w:szCs w:val="20"/>
              </w:rPr>
              <w:t>公費師資生分發學年度</w:t>
            </w:r>
            <w:r w:rsidRPr="004C13E4">
              <w:rPr>
                <w:rFonts w:ascii="標楷體" w:eastAsia="標楷體" w:hAnsi="標楷體"/>
                <w:b/>
                <w:color w:val="FF0000"/>
                <w:sz w:val="32"/>
                <w:szCs w:val="20"/>
              </w:rPr>
              <w:t>為</w:t>
            </w:r>
            <w:r>
              <w:rPr>
                <w:rFonts w:ascii="標楷體" w:eastAsia="標楷體" w:hAnsi="標楷體"/>
                <w:b/>
                <w:color w:val="FF0000"/>
                <w:sz w:val="32"/>
                <w:szCs w:val="20"/>
              </w:rPr>
              <w:t xml:space="preserve"> 11</w:t>
            </w:r>
            <w:r w:rsidR="007D35FD">
              <w:rPr>
                <w:rFonts w:ascii="標楷體" w:eastAsia="標楷體" w:hAnsi="標楷體"/>
                <w:b/>
                <w:color w:val="FF0000"/>
                <w:sz w:val="32"/>
                <w:szCs w:val="20"/>
              </w:rPr>
              <w:t>7</w:t>
            </w:r>
            <w:r w:rsidRPr="004C13E4">
              <w:rPr>
                <w:rFonts w:ascii="標楷體" w:eastAsia="標楷體" w:hAnsi="標楷體"/>
                <w:b/>
                <w:color w:val="FF0000"/>
                <w:sz w:val="32"/>
                <w:szCs w:val="20"/>
              </w:rPr>
              <w:t xml:space="preserve"> 學年度。</w:t>
            </w:r>
          </w:p>
          <w:p w14:paraId="6D2D939F" w14:textId="77777777" w:rsidR="004426DB" w:rsidRPr="003F1833" w:rsidRDefault="004426DB" w:rsidP="006B485E">
            <w:pPr>
              <w:tabs>
                <w:tab w:val="left" w:pos="720"/>
              </w:tabs>
              <w:spacing w:line="0" w:lineRule="atLeast"/>
              <w:ind w:left="320" w:hangingChars="100" w:hanging="320"/>
              <w:rPr>
                <w:rFonts w:ascii="標楷體" w:eastAsia="標楷體" w:hAnsi="標楷體"/>
                <w:b/>
                <w:color w:val="FF0000"/>
                <w:sz w:val="28"/>
                <w:szCs w:val="20"/>
              </w:rPr>
            </w:pPr>
            <w:r w:rsidRPr="004C13E4">
              <w:rPr>
                <w:rFonts w:ascii="標楷體" w:eastAsia="標楷體" w:hAnsi="標楷體"/>
                <w:b/>
                <w:color w:val="FF0000"/>
                <w:sz w:val="32"/>
                <w:szCs w:val="20"/>
              </w:rPr>
              <w:t>有關公費師資生權利與義務，悉依教育部相關法規辦理。</w:t>
            </w:r>
          </w:p>
        </w:tc>
      </w:tr>
    </w:tbl>
    <w:p w14:paraId="799E6E33" w14:textId="77777777" w:rsidR="004426DB" w:rsidRPr="004C13E4" w:rsidRDefault="004426DB" w:rsidP="004426DB">
      <w:pPr>
        <w:tabs>
          <w:tab w:val="left" w:pos="720"/>
        </w:tabs>
        <w:jc w:val="both"/>
        <w:rPr>
          <w:rFonts w:ascii="標楷體" w:eastAsia="標楷體" w:hAnsi="標楷體"/>
          <w:b/>
          <w:color w:val="0000FF"/>
          <w:sz w:val="32"/>
          <w:szCs w:val="26"/>
        </w:rPr>
      </w:pPr>
    </w:p>
    <w:p w14:paraId="4DF6915D" w14:textId="77777777" w:rsidR="004426DB" w:rsidRDefault="004426DB" w:rsidP="004426DB">
      <w:pPr>
        <w:tabs>
          <w:tab w:val="left" w:pos="720"/>
        </w:tabs>
        <w:rPr>
          <w:rFonts w:ascii="標楷體" w:eastAsia="標楷體" w:hAnsi="標楷體"/>
          <w:b/>
          <w:color w:val="0000FF"/>
          <w:sz w:val="26"/>
          <w:szCs w:val="26"/>
        </w:rPr>
      </w:pPr>
    </w:p>
    <w:p w14:paraId="073379ED" w14:textId="77777777" w:rsidR="004426DB" w:rsidRDefault="004426DB" w:rsidP="004426DB">
      <w:pPr>
        <w:tabs>
          <w:tab w:val="left" w:pos="720"/>
        </w:tabs>
        <w:rPr>
          <w:rFonts w:ascii="標楷體" w:eastAsia="標楷體" w:hAnsi="標楷體"/>
          <w:b/>
          <w:color w:val="0000FF"/>
          <w:sz w:val="26"/>
          <w:szCs w:val="26"/>
        </w:rPr>
      </w:pPr>
    </w:p>
    <w:p w14:paraId="5CD9241B" w14:textId="77777777" w:rsidR="004426DB" w:rsidRDefault="004426DB" w:rsidP="004426DB">
      <w:pPr>
        <w:tabs>
          <w:tab w:val="left" w:pos="720"/>
        </w:tabs>
        <w:rPr>
          <w:rFonts w:ascii="標楷體" w:eastAsia="標楷體" w:hAnsi="標楷體"/>
          <w:b/>
          <w:color w:val="0000FF"/>
          <w:sz w:val="26"/>
          <w:szCs w:val="26"/>
        </w:rPr>
      </w:pPr>
    </w:p>
    <w:p w14:paraId="114B03B1" w14:textId="77777777" w:rsidR="004426DB" w:rsidRPr="00D95861" w:rsidRDefault="004426DB" w:rsidP="004426DB">
      <w:pPr>
        <w:tabs>
          <w:tab w:val="left" w:pos="720"/>
        </w:tabs>
        <w:jc w:val="center"/>
        <w:rPr>
          <w:rFonts w:ascii="標楷體" w:eastAsia="標楷體" w:hAnsi="標楷體"/>
          <w:b/>
          <w:color w:val="000000"/>
          <w:sz w:val="26"/>
          <w:szCs w:val="26"/>
        </w:rPr>
      </w:pPr>
      <w:r w:rsidRPr="00172999">
        <w:rPr>
          <w:rFonts w:ascii="標楷體" w:eastAsia="標楷體" w:hAnsi="標楷體" w:hint="eastAsia"/>
          <w:b/>
          <w:color w:val="0000FF"/>
          <w:sz w:val="36"/>
          <w:szCs w:val="26"/>
        </w:rPr>
        <w:t>表列資料一切屬實，若經查有不實或偽造，由考生自負法律責任。</w:t>
      </w:r>
    </w:p>
    <w:p w14:paraId="05D955A7" w14:textId="77777777" w:rsidR="004426DB" w:rsidRDefault="004426DB" w:rsidP="004426DB">
      <w:pPr>
        <w:tabs>
          <w:tab w:val="left" w:pos="720"/>
        </w:tabs>
        <w:ind w:left="721" w:hangingChars="300" w:hanging="721"/>
        <w:jc w:val="center"/>
        <w:rPr>
          <w:rFonts w:ascii="標楷體" w:eastAsia="標楷體" w:hAnsi="標楷體"/>
          <w:b/>
          <w:color w:val="000000"/>
        </w:rPr>
      </w:pPr>
    </w:p>
    <w:p w14:paraId="7DB78B8E" w14:textId="77777777" w:rsidR="004426DB" w:rsidRDefault="004426DB" w:rsidP="004426DB">
      <w:pPr>
        <w:tabs>
          <w:tab w:val="left" w:pos="720"/>
        </w:tabs>
        <w:ind w:left="721" w:hangingChars="300" w:hanging="721"/>
        <w:jc w:val="right"/>
        <w:rPr>
          <w:rFonts w:ascii="標楷體" w:eastAsia="SimSun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                                   </w:t>
      </w:r>
      <w:r>
        <w:rPr>
          <w:rFonts w:ascii="標楷體" w:eastAsia="SimSun" w:hAnsi="標楷體" w:hint="eastAsia"/>
          <w:b/>
          <w:color w:val="000000"/>
        </w:rPr>
        <w:tab/>
      </w:r>
    </w:p>
    <w:p w14:paraId="0571C704" w14:textId="6E461D38" w:rsidR="004426DB" w:rsidRPr="00172999" w:rsidRDefault="004426DB" w:rsidP="004426DB">
      <w:pPr>
        <w:tabs>
          <w:tab w:val="left" w:pos="720"/>
        </w:tabs>
        <w:ind w:left="723" w:hangingChars="300" w:hanging="723"/>
        <w:jc w:val="right"/>
        <w:rPr>
          <w:rFonts w:ascii="標楷體" w:eastAsia="SimSun" w:hAnsi="標楷體"/>
          <w:b/>
          <w:color w:val="000000"/>
          <w:sz w:val="28"/>
        </w:rPr>
      </w:pPr>
      <w:r>
        <w:rPr>
          <w:rFonts w:ascii="標楷體" w:eastAsia="SimSun" w:hAnsi="標楷體" w:hint="eastAsia"/>
          <w:b/>
          <w:color w:val="000000"/>
        </w:rPr>
        <w:tab/>
      </w:r>
      <w:r w:rsidRPr="00172999">
        <w:rPr>
          <w:rFonts w:ascii="標楷體" w:eastAsia="標楷體" w:hAnsi="標楷體" w:hint="eastAsia"/>
          <w:b/>
          <w:color w:val="000000"/>
          <w:sz w:val="28"/>
        </w:rPr>
        <w:t>考生簽名：______________</w:t>
      </w:r>
    </w:p>
    <w:p w14:paraId="78ECA4D0" w14:textId="77777777" w:rsidR="004426DB" w:rsidRPr="00172999" w:rsidRDefault="004426DB" w:rsidP="004426DB">
      <w:pPr>
        <w:tabs>
          <w:tab w:val="left" w:pos="720"/>
        </w:tabs>
        <w:ind w:left="843" w:hangingChars="300" w:hanging="843"/>
        <w:jc w:val="right"/>
        <w:rPr>
          <w:rFonts w:ascii="標楷體" w:eastAsia="標楷體" w:hAnsi="標楷體"/>
          <w:b/>
          <w:color w:val="000000"/>
          <w:sz w:val="28"/>
        </w:rPr>
      </w:pPr>
      <w:r w:rsidRPr="00172999">
        <w:rPr>
          <w:rFonts w:ascii="標楷體" w:eastAsia="SimSun" w:hAnsi="標楷體" w:hint="eastAsia"/>
          <w:b/>
          <w:color w:val="000000"/>
          <w:sz w:val="28"/>
        </w:rPr>
        <w:tab/>
      </w:r>
      <w:r w:rsidRPr="00172999">
        <w:rPr>
          <w:rFonts w:ascii="標楷體" w:eastAsia="SimSun" w:hAnsi="標楷體" w:hint="eastAsia"/>
          <w:b/>
          <w:color w:val="000000"/>
          <w:sz w:val="28"/>
        </w:rPr>
        <w:tab/>
      </w:r>
      <w:r w:rsidRPr="00172999">
        <w:rPr>
          <w:rFonts w:ascii="標楷體" w:eastAsia="SimSun" w:hAnsi="標楷體" w:hint="eastAsia"/>
          <w:b/>
          <w:color w:val="000000"/>
          <w:sz w:val="28"/>
        </w:rPr>
        <w:tab/>
      </w:r>
      <w:r w:rsidRPr="00172999">
        <w:rPr>
          <w:rFonts w:ascii="標楷體" w:eastAsia="SimSun" w:hAnsi="標楷體" w:hint="eastAsia"/>
          <w:b/>
          <w:color w:val="000000"/>
          <w:sz w:val="28"/>
        </w:rPr>
        <w:tab/>
      </w:r>
      <w:r w:rsidRPr="00172999">
        <w:rPr>
          <w:rFonts w:ascii="標楷體" w:eastAsia="SimSun" w:hAnsi="標楷體" w:hint="eastAsia"/>
          <w:b/>
          <w:color w:val="000000"/>
          <w:sz w:val="28"/>
        </w:rPr>
        <w:tab/>
      </w:r>
      <w:r w:rsidRPr="00172999">
        <w:rPr>
          <w:rFonts w:ascii="標楷體" w:eastAsia="SimSun" w:hAnsi="標楷體" w:hint="eastAsia"/>
          <w:b/>
          <w:color w:val="000000"/>
          <w:sz w:val="28"/>
        </w:rPr>
        <w:tab/>
      </w:r>
      <w:r w:rsidRPr="00172999">
        <w:rPr>
          <w:rFonts w:ascii="標楷體" w:eastAsia="SimSun" w:hAnsi="標楷體" w:hint="eastAsia"/>
          <w:b/>
          <w:color w:val="000000"/>
          <w:sz w:val="28"/>
        </w:rPr>
        <w:tab/>
      </w:r>
      <w:r w:rsidRPr="00172999">
        <w:rPr>
          <w:rFonts w:ascii="標楷體" w:eastAsia="SimSun" w:hAnsi="標楷體" w:hint="eastAsia"/>
          <w:b/>
          <w:color w:val="000000"/>
          <w:sz w:val="28"/>
        </w:rPr>
        <w:tab/>
      </w:r>
      <w:r w:rsidRPr="00172999">
        <w:rPr>
          <w:rFonts w:ascii="標楷體" w:eastAsia="SimSun" w:hAnsi="標楷體" w:hint="eastAsia"/>
          <w:b/>
          <w:color w:val="000000"/>
          <w:sz w:val="28"/>
        </w:rPr>
        <w:tab/>
      </w:r>
      <w:r w:rsidRPr="00172999">
        <w:rPr>
          <w:rFonts w:ascii="標楷體" w:eastAsia="SimSun" w:hAnsi="標楷體" w:hint="eastAsia"/>
          <w:b/>
          <w:color w:val="000000"/>
          <w:sz w:val="28"/>
        </w:rPr>
        <w:tab/>
      </w:r>
      <w:r w:rsidRPr="00172999">
        <w:rPr>
          <w:rFonts w:ascii="標楷體" w:eastAsia="SimSun" w:hAnsi="標楷體" w:hint="eastAsia"/>
          <w:b/>
          <w:color w:val="000000"/>
          <w:sz w:val="28"/>
        </w:rPr>
        <w:tab/>
      </w:r>
      <w:r w:rsidRPr="00172999">
        <w:rPr>
          <w:rFonts w:ascii="標楷體" w:eastAsia="SimSun" w:hAnsi="標楷體" w:hint="eastAsia"/>
          <w:b/>
          <w:color w:val="000000"/>
          <w:sz w:val="28"/>
        </w:rPr>
        <w:tab/>
      </w:r>
      <w:r w:rsidRPr="00172999">
        <w:rPr>
          <w:rFonts w:ascii="標楷體" w:eastAsia="SimSun" w:hAnsi="標楷體" w:hint="eastAsia"/>
          <w:b/>
          <w:color w:val="000000"/>
          <w:sz w:val="28"/>
        </w:rPr>
        <w:tab/>
      </w:r>
      <w:r w:rsidRPr="00172999">
        <w:rPr>
          <w:rFonts w:ascii="標楷體" w:eastAsia="標楷體" w:hAnsi="標楷體" w:hint="eastAsia"/>
          <w:b/>
          <w:color w:val="000000"/>
          <w:sz w:val="28"/>
        </w:rPr>
        <w:t>填寫日期：______________</w:t>
      </w:r>
    </w:p>
    <w:p w14:paraId="297BC0E4" w14:textId="77777777" w:rsidR="004426DB" w:rsidRPr="004426DB" w:rsidRDefault="004426DB" w:rsidP="001F3724">
      <w:pPr>
        <w:tabs>
          <w:tab w:val="left" w:pos="720"/>
        </w:tabs>
        <w:rPr>
          <w:rFonts w:ascii="標楷體" w:eastAsiaTheme="minorEastAsia" w:hAnsi="標楷體"/>
          <w:b/>
          <w:color w:val="000000"/>
        </w:rPr>
      </w:pPr>
    </w:p>
    <w:sectPr w:rsidR="004426DB" w:rsidRPr="004426DB" w:rsidSect="001766A7">
      <w:footerReference w:type="even" r:id="rId7"/>
      <w:footerReference w:type="default" r:id="rId8"/>
      <w:pgSz w:w="11906" w:h="16838" w:code="9"/>
      <w:pgMar w:top="719" w:right="567" w:bottom="567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807CC" w14:textId="77777777" w:rsidR="00D5648A" w:rsidRDefault="00D5648A">
      <w:r>
        <w:separator/>
      </w:r>
    </w:p>
  </w:endnote>
  <w:endnote w:type="continuationSeparator" w:id="0">
    <w:p w14:paraId="135BE683" w14:textId="77777777" w:rsidR="00D5648A" w:rsidRDefault="00D5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A6E4E" w14:textId="77777777" w:rsidR="000C2ACB" w:rsidRDefault="000C2ACB" w:rsidP="00974D23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A26A5A3" w14:textId="77777777" w:rsidR="000C2ACB" w:rsidRDefault="000C2AC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1A68" w14:textId="77777777" w:rsidR="000C2ACB" w:rsidRDefault="000C2ACB" w:rsidP="00974D23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A6592">
      <w:rPr>
        <w:rStyle w:val="a8"/>
        <w:noProof/>
      </w:rPr>
      <w:t>1</w:t>
    </w:r>
    <w:r>
      <w:rPr>
        <w:rStyle w:val="a8"/>
      </w:rPr>
      <w:fldChar w:fldCharType="end"/>
    </w:r>
  </w:p>
  <w:p w14:paraId="1D7AF3C1" w14:textId="77777777" w:rsidR="000C2ACB" w:rsidRDefault="000C2AC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3B217" w14:textId="77777777" w:rsidR="00D5648A" w:rsidRDefault="00D5648A">
      <w:r>
        <w:separator/>
      </w:r>
    </w:p>
  </w:footnote>
  <w:footnote w:type="continuationSeparator" w:id="0">
    <w:p w14:paraId="1FFAA141" w14:textId="77777777" w:rsidR="00D5648A" w:rsidRDefault="00D56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F1D"/>
    <w:multiLevelType w:val="hybridMultilevel"/>
    <w:tmpl w:val="83CA5596"/>
    <w:lvl w:ilvl="0" w:tplc="809663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DD76D41"/>
    <w:multiLevelType w:val="hybridMultilevel"/>
    <w:tmpl w:val="A1445082"/>
    <w:lvl w:ilvl="0" w:tplc="3056BA32">
      <w:start w:val="3"/>
      <w:numFmt w:val="bullet"/>
      <w:lvlText w:val="□"/>
      <w:lvlJc w:val="left"/>
      <w:pPr>
        <w:ind w:left="120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1" w:hanging="480"/>
      </w:pPr>
      <w:rPr>
        <w:rFonts w:ascii="Wingdings" w:hAnsi="Wingdings" w:hint="default"/>
      </w:rPr>
    </w:lvl>
  </w:abstractNum>
  <w:abstractNum w:abstractNumId="2" w15:restartNumberingAfterBreak="0">
    <w:nsid w:val="64B7081E"/>
    <w:multiLevelType w:val="hybridMultilevel"/>
    <w:tmpl w:val="834EB0FC"/>
    <w:lvl w:ilvl="0" w:tplc="43DCD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35302B9"/>
    <w:multiLevelType w:val="hybridMultilevel"/>
    <w:tmpl w:val="EBDE60C0"/>
    <w:lvl w:ilvl="0" w:tplc="3594E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DC1"/>
    <w:rsid w:val="00023697"/>
    <w:rsid w:val="00036A1B"/>
    <w:rsid w:val="00036A30"/>
    <w:rsid w:val="000471A8"/>
    <w:rsid w:val="00060A83"/>
    <w:rsid w:val="000623CA"/>
    <w:rsid w:val="00062E66"/>
    <w:rsid w:val="00071B54"/>
    <w:rsid w:val="00075180"/>
    <w:rsid w:val="00076F8C"/>
    <w:rsid w:val="00081685"/>
    <w:rsid w:val="000835E3"/>
    <w:rsid w:val="00097B1A"/>
    <w:rsid w:val="000C2ACB"/>
    <w:rsid w:val="000C53CC"/>
    <w:rsid w:val="000C70AC"/>
    <w:rsid w:val="000D5F1B"/>
    <w:rsid w:val="000D73A0"/>
    <w:rsid w:val="000E5007"/>
    <w:rsid w:val="000E7C7E"/>
    <w:rsid w:val="00107D69"/>
    <w:rsid w:val="00112768"/>
    <w:rsid w:val="00114507"/>
    <w:rsid w:val="00116E67"/>
    <w:rsid w:val="001326D1"/>
    <w:rsid w:val="00133D1D"/>
    <w:rsid w:val="001464D0"/>
    <w:rsid w:val="00156EA2"/>
    <w:rsid w:val="00165B8D"/>
    <w:rsid w:val="001766A7"/>
    <w:rsid w:val="00180B59"/>
    <w:rsid w:val="00181202"/>
    <w:rsid w:val="001A58EB"/>
    <w:rsid w:val="001B2CEC"/>
    <w:rsid w:val="001B3281"/>
    <w:rsid w:val="001B7B4D"/>
    <w:rsid w:val="001E3683"/>
    <w:rsid w:val="001E6B75"/>
    <w:rsid w:val="001F09A5"/>
    <w:rsid w:val="001F247B"/>
    <w:rsid w:val="001F2844"/>
    <w:rsid w:val="001F2C2F"/>
    <w:rsid w:val="001F3724"/>
    <w:rsid w:val="00206D03"/>
    <w:rsid w:val="00213B04"/>
    <w:rsid w:val="0022252D"/>
    <w:rsid w:val="00234B64"/>
    <w:rsid w:val="00236C86"/>
    <w:rsid w:val="002422AE"/>
    <w:rsid w:val="00253995"/>
    <w:rsid w:val="00254A46"/>
    <w:rsid w:val="002742BD"/>
    <w:rsid w:val="002857A8"/>
    <w:rsid w:val="00296D07"/>
    <w:rsid w:val="00297622"/>
    <w:rsid w:val="002A40A4"/>
    <w:rsid w:val="002A67D6"/>
    <w:rsid w:val="002B374F"/>
    <w:rsid w:val="002D1E3A"/>
    <w:rsid w:val="002D2D9E"/>
    <w:rsid w:val="002D5A73"/>
    <w:rsid w:val="002E0AD1"/>
    <w:rsid w:val="002F1BC8"/>
    <w:rsid w:val="002F3D82"/>
    <w:rsid w:val="002F758A"/>
    <w:rsid w:val="002F79FF"/>
    <w:rsid w:val="003014F9"/>
    <w:rsid w:val="00357792"/>
    <w:rsid w:val="00396E63"/>
    <w:rsid w:val="003B0DEF"/>
    <w:rsid w:val="003B0F5B"/>
    <w:rsid w:val="003B7FB2"/>
    <w:rsid w:val="003C0314"/>
    <w:rsid w:val="003D6C42"/>
    <w:rsid w:val="003D720D"/>
    <w:rsid w:val="003E16A3"/>
    <w:rsid w:val="003E27B5"/>
    <w:rsid w:val="003E6CE9"/>
    <w:rsid w:val="003F7EC6"/>
    <w:rsid w:val="00413D99"/>
    <w:rsid w:val="00427E9F"/>
    <w:rsid w:val="0043105A"/>
    <w:rsid w:val="004426DB"/>
    <w:rsid w:val="00456A52"/>
    <w:rsid w:val="004711F4"/>
    <w:rsid w:val="00481FC1"/>
    <w:rsid w:val="004A6592"/>
    <w:rsid w:val="004C7F31"/>
    <w:rsid w:val="004D329D"/>
    <w:rsid w:val="004D42D4"/>
    <w:rsid w:val="004E4540"/>
    <w:rsid w:val="004E6D64"/>
    <w:rsid w:val="004F4A6E"/>
    <w:rsid w:val="0051769F"/>
    <w:rsid w:val="0052779A"/>
    <w:rsid w:val="00530F8D"/>
    <w:rsid w:val="005320DB"/>
    <w:rsid w:val="00542E26"/>
    <w:rsid w:val="00552D0C"/>
    <w:rsid w:val="005564A3"/>
    <w:rsid w:val="005759EB"/>
    <w:rsid w:val="00585300"/>
    <w:rsid w:val="005908F0"/>
    <w:rsid w:val="005C2A58"/>
    <w:rsid w:val="005C74E8"/>
    <w:rsid w:val="005D4834"/>
    <w:rsid w:val="005E2649"/>
    <w:rsid w:val="005E360F"/>
    <w:rsid w:val="005F64CE"/>
    <w:rsid w:val="005F6875"/>
    <w:rsid w:val="005F6884"/>
    <w:rsid w:val="00611671"/>
    <w:rsid w:val="0062522D"/>
    <w:rsid w:val="0063594F"/>
    <w:rsid w:val="0064645B"/>
    <w:rsid w:val="0065135C"/>
    <w:rsid w:val="00683C7B"/>
    <w:rsid w:val="00690457"/>
    <w:rsid w:val="006A55F2"/>
    <w:rsid w:val="006B5534"/>
    <w:rsid w:val="006D19F2"/>
    <w:rsid w:val="0073639E"/>
    <w:rsid w:val="007651D1"/>
    <w:rsid w:val="00775018"/>
    <w:rsid w:val="007A510B"/>
    <w:rsid w:val="007B14ED"/>
    <w:rsid w:val="007C46F2"/>
    <w:rsid w:val="007D35FD"/>
    <w:rsid w:val="007F4B0B"/>
    <w:rsid w:val="008317F7"/>
    <w:rsid w:val="00840866"/>
    <w:rsid w:val="008600AF"/>
    <w:rsid w:val="00872C46"/>
    <w:rsid w:val="0088417D"/>
    <w:rsid w:val="00886CA1"/>
    <w:rsid w:val="00891490"/>
    <w:rsid w:val="008A5CED"/>
    <w:rsid w:val="008B3918"/>
    <w:rsid w:val="008C62F7"/>
    <w:rsid w:val="008C6E70"/>
    <w:rsid w:val="00911DA3"/>
    <w:rsid w:val="00921EED"/>
    <w:rsid w:val="00925EF3"/>
    <w:rsid w:val="009334AE"/>
    <w:rsid w:val="00933CCA"/>
    <w:rsid w:val="00944ECE"/>
    <w:rsid w:val="00951FDE"/>
    <w:rsid w:val="00952218"/>
    <w:rsid w:val="00974D23"/>
    <w:rsid w:val="00980A08"/>
    <w:rsid w:val="009835DF"/>
    <w:rsid w:val="00983FE0"/>
    <w:rsid w:val="00984519"/>
    <w:rsid w:val="009B7E79"/>
    <w:rsid w:val="009C4211"/>
    <w:rsid w:val="009C6B56"/>
    <w:rsid w:val="009D4F36"/>
    <w:rsid w:val="009D51B0"/>
    <w:rsid w:val="009E2350"/>
    <w:rsid w:val="00A048A4"/>
    <w:rsid w:val="00A23AC8"/>
    <w:rsid w:val="00A41409"/>
    <w:rsid w:val="00A415D2"/>
    <w:rsid w:val="00A52968"/>
    <w:rsid w:val="00A64F2A"/>
    <w:rsid w:val="00A73EC5"/>
    <w:rsid w:val="00A75BF0"/>
    <w:rsid w:val="00A90EDC"/>
    <w:rsid w:val="00AA241E"/>
    <w:rsid w:val="00AB6F30"/>
    <w:rsid w:val="00AC3EA7"/>
    <w:rsid w:val="00AC7ED7"/>
    <w:rsid w:val="00AD2A30"/>
    <w:rsid w:val="00AD30D2"/>
    <w:rsid w:val="00AD35F5"/>
    <w:rsid w:val="00AE0208"/>
    <w:rsid w:val="00B132B3"/>
    <w:rsid w:val="00B13682"/>
    <w:rsid w:val="00B401C3"/>
    <w:rsid w:val="00B66A3C"/>
    <w:rsid w:val="00B73412"/>
    <w:rsid w:val="00B9370A"/>
    <w:rsid w:val="00BC79A1"/>
    <w:rsid w:val="00BD2583"/>
    <w:rsid w:val="00BD4260"/>
    <w:rsid w:val="00BD54C0"/>
    <w:rsid w:val="00BE523E"/>
    <w:rsid w:val="00BF1502"/>
    <w:rsid w:val="00BF2881"/>
    <w:rsid w:val="00BF3CE0"/>
    <w:rsid w:val="00C0445F"/>
    <w:rsid w:val="00C12C2D"/>
    <w:rsid w:val="00C250CF"/>
    <w:rsid w:val="00C3095B"/>
    <w:rsid w:val="00C41D5C"/>
    <w:rsid w:val="00C538DE"/>
    <w:rsid w:val="00C547C2"/>
    <w:rsid w:val="00C57406"/>
    <w:rsid w:val="00C57B3E"/>
    <w:rsid w:val="00C60D01"/>
    <w:rsid w:val="00C65627"/>
    <w:rsid w:val="00C7214D"/>
    <w:rsid w:val="00C75038"/>
    <w:rsid w:val="00C95997"/>
    <w:rsid w:val="00CA476D"/>
    <w:rsid w:val="00CB146D"/>
    <w:rsid w:val="00CB2687"/>
    <w:rsid w:val="00CD5A43"/>
    <w:rsid w:val="00CE7CDE"/>
    <w:rsid w:val="00CF2A67"/>
    <w:rsid w:val="00CF4108"/>
    <w:rsid w:val="00D2592E"/>
    <w:rsid w:val="00D35ED6"/>
    <w:rsid w:val="00D42AF3"/>
    <w:rsid w:val="00D5648A"/>
    <w:rsid w:val="00D63470"/>
    <w:rsid w:val="00D63806"/>
    <w:rsid w:val="00D644BB"/>
    <w:rsid w:val="00D70103"/>
    <w:rsid w:val="00D71D8C"/>
    <w:rsid w:val="00D7328F"/>
    <w:rsid w:val="00D740BF"/>
    <w:rsid w:val="00D76907"/>
    <w:rsid w:val="00D776CF"/>
    <w:rsid w:val="00D80AED"/>
    <w:rsid w:val="00D90849"/>
    <w:rsid w:val="00DA06C5"/>
    <w:rsid w:val="00DA211F"/>
    <w:rsid w:val="00DB4748"/>
    <w:rsid w:val="00DF0095"/>
    <w:rsid w:val="00E01D4F"/>
    <w:rsid w:val="00E02C0C"/>
    <w:rsid w:val="00E03A7E"/>
    <w:rsid w:val="00E0761C"/>
    <w:rsid w:val="00E206D4"/>
    <w:rsid w:val="00E24E19"/>
    <w:rsid w:val="00E32731"/>
    <w:rsid w:val="00E419EF"/>
    <w:rsid w:val="00E438F0"/>
    <w:rsid w:val="00E616EE"/>
    <w:rsid w:val="00E83C53"/>
    <w:rsid w:val="00E86A31"/>
    <w:rsid w:val="00E92E56"/>
    <w:rsid w:val="00E96596"/>
    <w:rsid w:val="00EA4046"/>
    <w:rsid w:val="00EB6C39"/>
    <w:rsid w:val="00EC1311"/>
    <w:rsid w:val="00EC4F17"/>
    <w:rsid w:val="00EC54DE"/>
    <w:rsid w:val="00EC66BE"/>
    <w:rsid w:val="00ED3783"/>
    <w:rsid w:val="00EF1739"/>
    <w:rsid w:val="00EF27FF"/>
    <w:rsid w:val="00F0757E"/>
    <w:rsid w:val="00F325C1"/>
    <w:rsid w:val="00F32C64"/>
    <w:rsid w:val="00F40DD5"/>
    <w:rsid w:val="00F4263B"/>
    <w:rsid w:val="00F531B2"/>
    <w:rsid w:val="00F61D68"/>
    <w:rsid w:val="00F71ADC"/>
    <w:rsid w:val="00F733ED"/>
    <w:rsid w:val="00F75FAB"/>
    <w:rsid w:val="00F921D9"/>
    <w:rsid w:val="00FA6AB3"/>
    <w:rsid w:val="00FB2C0C"/>
    <w:rsid w:val="00FC7264"/>
    <w:rsid w:val="00FD25EC"/>
    <w:rsid w:val="00FD38DB"/>
    <w:rsid w:val="00FD7CD7"/>
    <w:rsid w:val="00FF1D9B"/>
    <w:rsid w:val="00F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5256201"/>
  <w15:docId w15:val="{C8EA4D67-B0A4-41A2-8DF7-5640A8EB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F3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FF3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3014F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1F247B"/>
    <w:rPr>
      <w:color w:val="0000FF"/>
      <w:u w:val="single"/>
    </w:rPr>
  </w:style>
  <w:style w:type="paragraph" w:styleId="a7">
    <w:name w:val="Balloon Text"/>
    <w:basedOn w:val="a"/>
    <w:semiHidden/>
    <w:rsid w:val="00156EA2"/>
    <w:rPr>
      <w:rFonts w:ascii="Arial" w:hAnsi="Arial"/>
      <w:sz w:val="18"/>
      <w:szCs w:val="18"/>
    </w:rPr>
  </w:style>
  <w:style w:type="character" w:styleId="a8">
    <w:name w:val="page number"/>
    <w:basedOn w:val="a0"/>
    <w:rsid w:val="00FD7CD7"/>
  </w:style>
  <w:style w:type="paragraph" w:styleId="a9">
    <w:name w:val="Body Text"/>
    <w:basedOn w:val="a"/>
    <w:link w:val="aa"/>
    <w:rsid w:val="004426DB"/>
    <w:pPr>
      <w:spacing w:before="20" w:after="20"/>
      <w:ind w:right="57"/>
      <w:jc w:val="both"/>
    </w:pPr>
    <w:rPr>
      <w:rFonts w:ascii="標楷體" w:eastAsia="標楷體"/>
      <w:sz w:val="22"/>
      <w:szCs w:val="20"/>
    </w:rPr>
  </w:style>
  <w:style w:type="character" w:customStyle="1" w:styleId="aa">
    <w:name w:val="本文 字元"/>
    <w:basedOn w:val="a0"/>
    <w:link w:val="a9"/>
    <w:rsid w:val="004426DB"/>
    <w:rPr>
      <w:rFonts w:ascii="標楷體" w:eastAsia="標楷體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6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195</Words>
  <Characters>1116</Characters>
  <Application>Microsoft Office Word</Application>
  <DocSecurity>0</DocSecurity>
  <Lines>9</Lines>
  <Paragraphs>2</Paragraphs>
  <ScaleCrop>false</ScaleCrop>
  <Company>NCCUBA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lienti</dc:creator>
  <cp:lastModifiedBy>User</cp:lastModifiedBy>
  <cp:revision>24</cp:revision>
  <cp:lastPrinted>2020-09-07T02:27:00Z</cp:lastPrinted>
  <dcterms:created xsi:type="dcterms:W3CDTF">2014-09-22T07:34:00Z</dcterms:created>
  <dcterms:modified xsi:type="dcterms:W3CDTF">2024-12-02T03:54:00Z</dcterms:modified>
</cp:coreProperties>
</file>